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2F79" w14:textId="654A851C" w:rsidR="00F66064" w:rsidRDefault="00F66064" w:rsidP="000F36A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Что читать летом </w:t>
      </w:r>
      <w:r w:rsidR="000F36A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(да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 в течение </w:t>
      </w:r>
      <w:r w:rsidR="000F36A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следующего учебного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года</w:t>
      </w:r>
      <w:r w:rsidR="000F36A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3C2CE628" w14:textId="4E532402" w:rsidR="000F36AB" w:rsidRPr="000F36AB" w:rsidRDefault="000F36AB" w:rsidP="000F36AB">
      <w:pPr>
        <w:pStyle w:val="a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F36AB">
        <w:rPr>
          <w:rFonts w:ascii="Times New Roman" w:hAnsi="Times New Roman" w:cs="Times New Roman"/>
          <w:b/>
          <w:bCs/>
          <w:i/>
          <w:iCs/>
          <w:lang w:eastAsia="ru-RU"/>
        </w:rPr>
        <w:t>Пожелания на лето</w:t>
      </w:r>
    </w:p>
    <w:p w14:paraId="218654D7" w14:textId="5173460C" w:rsidR="000F36AB" w:rsidRPr="000F36AB" w:rsidRDefault="000F36AB" w:rsidP="000F36AB">
      <w:pPr>
        <w:pStyle w:val="a7"/>
        <w:ind w:firstLine="708"/>
        <w:rPr>
          <w:rFonts w:ascii="Times New Roman" w:hAnsi="Times New Roman" w:cs="Times New Roman"/>
          <w:b/>
          <w:bCs/>
          <w:lang w:eastAsia="ru-RU"/>
        </w:rPr>
      </w:pPr>
      <w:r w:rsidRPr="000F36AB">
        <w:rPr>
          <w:rFonts w:ascii="Times New Roman" w:hAnsi="Times New Roman" w:cs="Times New Roman"/>
          <w:b/>
          <w:bCs/>
          <w:i/>
          <w:iCs/>
          <w:lang w:eastAsia="ru-RU"/>
        </w:rPr>
        <w:t>Читайте по выбору – то, что покажется вам интересным! Главное, читать много и с удовольствием!</w:t>
      </w:r>
    </w:p>
    <w:p w14:paraId="39717A72" w14:textId="77777777" w:rsidR="000F36AB" w:rsidRPr="000F36AB" w:rsidRDefault="000F36AB" w:rsidP="000F36AB">
      <w:pPr>
        <w:pStyle w:val="a7"/>
        <w:ind w:firstLine="708"/>
        <w:rPr>
          <w:rFonts w:ascii="Times New Roman" w:hAnsi="Times New Roman" w:cs="Times New Roman"/>
          <w:b/>
          <w:bCs/>
          <w:lang w:eastAsia="ru-RU"/>
        </w:rPr>
      </w:pPr>
      <w:r w:rsidRPr="000F36AB">
        <w:rPr>
          <w:rFonts w:ascii="Times New Roman" w:hAnsi="Times New Roman" w:cs="Times New Roman"/>
          <w:b/>
          <w:bCs/>
          <w:i/>
          <w:iCs/>
          <w:lang w:eastAsia="ru-RU"/>
        </w:rPr>
        <w:t>Запишите в «Дневник читателя» автора, название прочитанного произведения и свои впечатления (кратко или развернуто – по желанию).</w:t>
      </w:r>
    </w:p>
    <w:p w14:paraId="490411D5" w14:textId="77777777" w:rsidR="000F36AB" w:rsidRDefault="000F36AB" w:rsidP="00F660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0BB9FB" w14:textId="54A7EB8B" w:rsidR="00F66064" w:rsidRPr="00F66064" w:rsidRDefault="00F66064" w:rsidP="00F660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60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– 8 классы</w:t>
      </w:r>
    </w:p>
    <w:p w14:paraId="5C4F5282" w14:textId="69AEFC23" w:rsidR="007250F7" w:rsidRPr="00A21FB7" w:rsidRDefault="007250F7" w:rsidP="007250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21F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Список литературы, 5 класс (переходим в пятый класс)</w:t>
      </w:r>
    </w:p>
    <w:p w14:paraId="7D541D48" w14:textId="77777777" w:rsidR="007250F7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Школьная программа, с которой столкнутся учащиеся, перешедшие в пятый класс, делится на 4 части: мифы Древней Греции, русские народные сказки (УНТ), произведения отечественных писателей XIX века, произведения отечественных писателей XX века (советский период), классические зарубежные детские произведения. </w:t>
      </w:r>
    </w:p>
    <w:p w14:paraId="1B01DD0E" w14:textId="77777777" w:rsidR="007250F7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Представленные литературные произведения относятся к различным жанрам и имеют разный объем. Наиболее значительным по объему в школьной внеклассной программе по литературе для пятого класса стал роман английского писателя Д. Дефо «Жизнь и удивительные приключения морехода Робинзона Крузо». По количеству страниц произведение составляет примерно одну треть от всего списка книг для чтения на лето. </w:t>
      </w:r>
    </w:p>
    <w:p w14:paraId="19084B62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Обязательная литература: </w:t>
      </w:r>
    </w:p>
    <w:p w14:paraId="44458085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1. Мифы народов мира («Мифы Древней Греции», «Славянские мифы» и др.).</w:t>
      </w:r>
    </w:p>
    <w:p w14:paraId="3C58883D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 2. Русские народные сказки («Царевна-лягушка», «Три царства», «Марья-Маревна» и др.). </w:t>
      </w:r>
    </w:p>
    <w:p w14:paraId="6D6F0B3C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3. Сказки «Тысяча и одной ночи» («Путешествия Синдбада-морехода»). </w:t>
      </w:r>
    </w:p>
    <w:p w14:paraId="5223B9B6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4. И. А. Крылов. Басни. </w:t>
      </w:r>
    </w:p>
    <w:p w14:paraId="53C9181D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5. А.С. Пушкин «Руслан и Людмила».</w:t>
      </w:r>
    </w:p>
    <w:p w14:paraId="24DB1CA1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 6. Н.В. Гоголь «Вечера на хуторе близ Диканьки» («Ночь перед Рождеством»). </w:t>
      </w:r>
    </w:p>
    <w:p w14:paraId="06D015F3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7. Э.Т. Гофман «Щелкунчик и Мышиный король». </w:t>
      </w:r>
    </w:p>
    <w:p w14:paraId="69E32746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8. В.Г. Короленко «В дурном обществе». </w:t>
      </w:r>
    </w:p>
    <w:p w14:paraId="5EBF27C4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9. И.С. Тургенев «Муму». </w:t>
      </w:r>
    </w:p>
    <w:p w14:paraId="5AC18B68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10. О´Генри «Вождь краснокожих». </w:t>
      </w:r>
    </w:p>
    <w:p w14:paraId="0BFA6839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11. М.Ю. Лермонтов «Бородино». </w:t>
      </w:r>
    </w:p>
    <w:p w14:paraId="79F82CFF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12. А.П. Платонов «Волшебное кольцо». </w:t>
      </w:r>
    </w:p>
    <w:p w14:paraId="68C0213A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13. Ш. Перро «Сказки» (полный вариант, с моралью после сказок). </w:t>
      </w:r>
    </w:p>
    <w:p w14:paraId="5EBDB8E3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14. Г.Х. Андерсен. Сказки. «Снежная королева», «Соловей». </w:t>
      </w:r>
    </w:p>
    <w:p w14:paraId="2E5063F2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15. Дж. Родари «Сказки по телефону». </w:t>
      </w:r>
    </w:p>
    <w:p w14:paraId="57A9B71F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16. Л. Кэррол «Алиса в стране чудес». </w:t>
      </w:r>
    </w:p>
    <w:p w14:paraId="36BAB9EA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17. Дж.Р. Толкин «Хоббит, </w:t>
      </w:r>
      <w:proofErr w:type="gramStart"/>
      <w:r w:rsidRPr="00F66064">
        <w:rPr>
          <w:rFonts w:ascii="Times New Roman" w:hAnsi="Times New Roman" w:cs="Times New Roman"/>
          <w:sz w:val="24"/>
          <w:szCs w:val="24"/>
        </w:rPr>
        <w:t>или Туда</w:t>
      </w:r>
      <w:proofErr w:type="gramEnd"/>
      <w:r w:rsidRPr="00F66064">
        <w:rPr>
          <w:rFonts w:ascii="Times New Roman" w:hAnsi="Times New Roman" w:cs="Times New Roman"/>
          <w:sz w:val="24"/>
          <w:szCs w:val="24"/>
        </w:rPr>
        <w:t xml:space="preserve"> и обратно». </w:t>
      </w:r>
    </w:p>
    <w:p w14:paraId="713CC81D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18. Ф.М. Достоевский «Мальчик у Христа на елке». </w:t>
      </w:r>
    </w:p>
    <w:p w14:paraId="04A1FBEE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19. Рассказы о животных (Б. Житков, Сетон-Томпсон, Дж. Даррелл). </w:t>
      </w:r>
    </w:p>
    <w:p w14:paraId="28164479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20. В.П. Астафьев «Васюткино озеро», «Конь с розовой гривой». </w:t>
      </w:r>
    </w:p>
    <w:p w14:paraId="32726CE6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>21. К. Булычев «Приключения Алисы» («Девочка с Земли», «Заповедник сказок», «Козлик Иван Иванович» и др.).</w:t>
      </w:r>
    </w:p>
    <w:p w14:paraId="273657C9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 22. Т. Янссон «Последний в мире дракон».</w:t>
      </w:r>
    </w:p>
    <w:p w14:paraId="270CE3CF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 23. Д. Дефо «Робинзон Крузо». </w:t>
      </w:r>
    </w:p>
    <w:p w14:paraId="041BAE59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24. Р.Э. Распе «Приключения барона Мюнхгаузена». </w:t>
      </w:r>
    </w:p>
    <w:p w14:paraId="4AD58922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25. А. Линдгрен «Приключения Калле Блюмквиста». </w:t>
      </w:r>
    </w:p>
    <w:p w14:paraId="37643AB8" w14:textId="77777777" w:rsidR="007250F7" w:rsidRPr="00F66064" w:rsidRDefault="007250F7" w:rsidP="00F66064">
      <w:pPr>
        <w:pStyle w:val="a7"/>
        <w:rPr>
          <w:rFonts w:ascii="Times New Roman" w:hAnsi="Times New Roman" w:cs="Times New Roman"/>
          <w:sz w:val="24"/>
          <w:szCs w:val="24"/>
        </w:rPr>
      </w:pPr>
      <w:r w:rsidRPr="00F66064">
        <w:rPr>
          <w:rFonts w:ascii="Times New Roman" w:hAnsi="Times New Roman" w:cs="Times New Roman"/>
          <w:sz w:val="24"/>
          <w:szCs w:val="24"/>
        </w:rPr>
        <w:t xml:space="preserve">26. М.Твен «Приключения Тома Сойера». </w:t>
      </w:r>
    </w:p>
    <w:p w14:paraId="3853F46C" w14:textId="77777777" w:rsidR="007250F7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Список по ФГОС Список русской и зарубежной литературы, </w:t>
      </w:r>
      <w:r w:rsidRPr="001E494A">
        <w:rPr>
          <w:rFonts w:ascii="Times New Roman" w:hAnsi="Times New Roman" w:cs="Times New Roman"/>
          <w:i/>
          <w:iCs/>
          <w:color w:val="000000"/>
        </w:rPr>
        <w:t>рекомендованный ФГОС</w:t>
      </w:r>
      <w:r w:rsidRPr="001E494A">
        <w:rPr>
          <w:rFonts w:ascii="Times New Roman" w:hAnsi="Times New Roman" w:cs="Times New Roman"/>
          <w:color w:val="000000"/>
        </w:rPr>
        <w:t xml:space="preserve"> (Федеральный государственный образовательный стандарт):</w:t>
      </w:r>
    </w:p>
    <w:p w14:paraId="063135DF" w14:textId="77777777" w:rsidR="007250F7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 </w:t>
      </w:r>
      <w:r w:rsidRPr="001E494A">
        <w:rPr>
          <w:rFonts w:ascii="Times New Roman" w:hAnsi="Times New Roman" w:cs="Times New Roman"/>
          <w:b/>
          <w:bCs/>
          <w:color w:val="000000"/>
        </w:rPr>
        <w:t xml:space="preserve">Русская литература: </w:t>
      </w:r>
    </w:p>
    <w:p w14:paraId="0CCDAA78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lastRenderedPageBreak/>
        <w:t xml:space="preserve">Русские народные </w:t>
      </w:r>
      <w:proofErr w:type="gramStart"/>
      <w:r w:rsidRPr="001E494A">
        <w:rPr>
          <w:rFonts w:ascii="Times New Roman" w:hAnsi="Times New Roman" w:cs="Times New Roman"/>
          <w:color w:val="000000"/>
        </w:rPr>
        <w:t>сказки .</w:t>
      </w:r>
      <w:proofErr w:type="gramEnd"/>
      <w:r w:rsidRPr="001E494A">
        <w:rPr>
          <w:rFonts w:ascii="Times New Roman" w:hAnsi="Times New Roman" w:cs="Times New Roman"/>
          <w:color w:val="000000"/>
        </w:rPr>
        <w:t xml:space="preserve"> </w:t>
      </w:r>
    </w:p>
    <w:p w14:paraId="3C9BD7AD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Барто А. «Думай, думай...» (стихи). </w:t>
      </w:r>
    </w:p>
    <w:p w14:paraId="48C8D6D0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Волков А. «Волшебник Изумрудного города».</w:t>
      </w:r>
    </w:p>
    <w:p w14:paraId="19CDC959" w14:textId="47FF34A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Голицын С. «Сорок изыскателей». </w:t>
      </w:r>
    </w:p>
    <w:p w14:paraId="7C333BB9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Григорьев О. «Говорящий ворон» (стихи). </w:t>
      </w:r>
    </w:p>
    <w:p w14:paraId="611D4AC5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Гераскина Л. «В Стране невыученных уроков».</w:t>
      </w:r>
    </w:p>
    <w:p w14:paraId="58D768FA" w14:textId="61A22DB0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Дик И. «В дебрях Кара-Бумбы». </w:t>
      </w:r>
    </w:p>
    <w:p w14:paraId="5982CB89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Драгунский В. «Денискины рассказы». </w:t>
      </w:r>
    </w:p>
    <w:p w14:paraId="3657BC90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Заходер Б. Избранное. </w:t>
      </w:r>
    </w:p>
    <w:p w14:paraId="4491FEA1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Зощенко М. «Ёлка».</w:t>
      </w:r>
    </w:p>
    <w:p w14:paraId="15210FD2" w14:textId="7882471F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Кассиль Л. «У классной доски».</w:t>
      </w:r>
    </w:p>
    <w:p w14:paraId="3A7FA147" w14:textId="28EDD45B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Ким Ю. «Летучий ковёр» (стихи). </w:t>
      </w:r>
    </w:p>
    <w:p w14:paraId="3695C74B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Крылов И. Басни. </w:t>
      </w:r>
    </w:p>
    <w:p w14:paraId="6ABC85D5" w14:textId="77777777" w:rsidR="007250F7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Коринец Ю. «Там вдали, за рекой». </w:t>
      </w:r>
    </w:p>
    <w:p w14:paraId="242473E7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Куликов Г. «Как я влиял на Севку».</w:t>
      </w:r>
    </w:p>
    <w:p w14:paraId="18FCDF2D" w14:textId="6638015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Мамин-Сибиряк Д. Рассказы и сказки.</w:t>
      </w:r>
    </w:p>
    <w:p w14:paraId="045E9242" w14:textId="1CB3B578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Маяковский В. «Тучкины штучки» и другие стихи для детей. </w:t>
      </w:r>
    </w:p>
    <w:p w14:paraId="51F60737" w14:textId="77777777" w:rsidR="009F5BB6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Михалков С. Басни. </w:t>
      </w:r>
    </w:p>
    <w:p w14:paraId="7C545EF6" w14:textId="22347841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Мориц Ю. «Малиновая кошка» (стихи). </w:t>
      </w:r>
    </w:p>
    <w:p w14:paraId="6DA33EEC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Носов Н. «Витя Малеев в школе и дома», рассказы.</w:t>
      </w:r>
    </w:p>
    <w:p w14:paraId="009A1887" w14:textId="2212C5E1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Пантелеев Л. «Честное слово».</w:t>
      </w:r>
    </w:p>
    <w:p w14:paraId="7FD21A75" w14:textId="7510184E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Паустовский К. «Золотой линь», «Мещерская сторона», «Корзина с еловыми шишками», «Заячьи лапы». </w:t>
      </w:r>
    </w:p>
    <w:p w14:paraId="5CFAEF00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Пришвин М. «Золотой луг».</w:t>
      </w:r>
    </w:p>
    <w:p w14:paraId="6DAB8D13" w14:textId="189BFE81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Сапгир Г. «Четыре конверта» (стихи). </w:t>
      </w:r>
    </w:p>
    <w:p w14:paraId="3CC86A87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Толстой А.Н. «Детство Никиты». </w:t>
      </w:r>
    </w:p>
    <w:p w14:paraId="255AC72E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Толстой Л. Басни. </w:t>
      </w:r>
    </w:p>
    <w:p w14:paraId="2EE4983A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Тургенев И. «Воробей». </w:t>
      </w:r>
    </w:p>
    <w:p w14:paraId="214C40AA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Успенский Э. «Дядя Федор, пес и кот», «Школа клоунов»; стихи. </w:t>
      </w:r>
    </w:p>
    <w:p w14:paraId="561901EE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Фраерман Р. «Девочка с камнем». </w:t>
      </w:r>
    </w:p>
    <w:p w14:paraId="7D8C9A31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Цыферов Г. «Тайна запечного сверчка». </w:t>
      </w:r>
    </w:p>
    <w:p w14:paraId="3F3007BF" w14:textId="77777777" w:rsidR="001E494A" w:rsidRPr="001E494A" w:rsidRDefault="007250F7" w:rsidP="009F5BB6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Чехов А. «Ванька».</w:t>
      </w:r>
    </w:p>
    <w:p w14:paraId="6B815C4D" w14:textId="77777777" w:rsidR="001E494A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 </w:t>
      </w:r>
      <w:r w:rsidRPr="001E494A">
        <w:rPr>
          <w:rFonts w:ascii="Times New Roman" w:hAnsi="Times New Roman" w:cs="Times New Roman"/>
          <w:b/>
          <w:bCs/>
          <w:color w:val="000000"/>
        </w:rPr>
        <w:t xml:space="preserve">Зарубежная литература: </w:t>
      </w:r>
    </w:p>
    <w:p w14:paraId="22B5282A" w14:textId="77777777" w:rsidR="001E494A" w:rsidRPr="001E494A" w:rsidRDefault="007250F7" w:rsidP="009F5BB6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Мифы Древней Греции: «Герои Эллады». </w:t>
      </w:r>
    </w:p>
    <w:p w14:paraId="1EF40D82" w14:textId="77777777" w:rsidR="001E494A" w:rsidRPr="001E494A" w:rsidRDefault="007250F7" w:rsidP="009F5BB6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Андерсен Г.-Х. Сказки. </w:t>
      </w:r>
    </w:p>
    <w:p w14:paraId="6B7C0F35" w14:textId="77777777" w:rsidR="001E494A" w:rsidRPr="001E494A" w:rsidRDefault="007250F7" w:rsidP="009F5BB6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Перро Ш. «Волшебные сказки». </w:t>
      </w:r>
    </w:p>
    <w:p w14:paraId="35ECFD03" w14:textId="77777777" w:rsidR="001E494A" w:rsidRPr="001E494A" w:rsidRDefault="007250F7" w:rsidP="009F5BB6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Твен М. «Приключения Тома Сойера». </w:t>
      </w:r>
    </w:p>
    <w:p w14:paraId="79E95477" w14:textId="77777777" w:rsidR="001E494A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1E494A">
        <w:rPr>
          <w:rFonts w:ascii="Times New Roman" w:hAnsi="Times New Roman" w:cs="Times New Roman"/>
          <w:b/>
          <w:bCs/>
          <w:color w:val="000000"/>
        </w:rPr>
        <w:t>Познавательная литература:</w:t>
      </w:r>
    </w:p>
    <w:p w14:paraId="2EF236D6" w14:textId="349E1B2E" w:rsidR="001E494A" w:rsidRPr="001E494A" w:rsidRDefault="007250F7" w:rsidP="009F5BB6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Губарев В. «В открытом космосе». </w:t>
      </w:r>
    </w:p>
    <w:p w14:paraId="1A672D13" w14:textId="77777777" w:rsidR="001E494A" w:rsidRPr="001E494A" w:rsidRDefault="007250F7" w:rsidP="009F5BB6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Кун Н. «Олимп». </w:t>
      </w:r>
    </w:p>
    <w:p w14:paraId="3B624DC7" w14:textId="77777777" w:rsidR="001E494A" w:rsidRPr="001E494A" w:rsidRDefault="007250F7" w:rsidP="009F5BB6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Сегал Е., Ильин М. «Что из чего». </w:t>
      </w:r>
    </w:p>
    <w:p w14:paraId="029C85B7" w14:textId="77777777" w:rsidR="001E494A" w:rsidRDefault="001E494A" w:rsidP="009F5BB6">
      <w:pPr>
        <w:rPr>
          <w:rFonts w:ascii="Times New Roman" w:hAnsi="Times New Roman" w:cs="Times New Roman"/>
          <w:color w:val="000000"/>
        </w:rPr>
      </w:pPr>
    </w:p>
    <w:p w14:paraId="42C7C070" w14:textId="77777777" w:rsidR="001E494A" w:rsidRPr="001E494A" w:rsidRDefault="001E494A" w:rsidP="007250F7">
      <w:pPr>
        <w:ind w:firstLine="708"/>
        <w:rPr>
          <w:rFonts w:ascii="Times New Roman" w:hAnsi="Times New Roman" w:cs="Times New Roman"/>
          <w:color w:val="000000"/>
        </w:rPr>
      </w:pPr>
    </w:p>
    <w:p w14:paraId="4DED6D84" w14:textId="77777777" w:rsidR="001E494A" w:rsidRPr="00A21FB7" w:rsidRDefault="007250F7" w:rsidP="007250F7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21F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Список литературы, 6 класс (переходим в шестой класс) </w:t>
      </w:r>
    </w:p>
    <w:p w14:paraId="1851009F" w14:textId="77777777" w:rsidR="001E494A" w:rsidRPr="001E494A" w:rsidRDefault="007250F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Школьная программа, с которой столкнутся учащиеся, перешедшие в шестой класс, состоит из произведений отечественных писателей XIX и XX веков. Наиболее значительным по объему </w:t>
      </w:r>
      <w:r w:rsidRPr="001E494A">
        <w:rPr>
          <w:rFonts w:ascii="Times New Roman" w:hAnsi="Times New Roman" w:cs="Times New Roman"/>
          <w:color w:val="000000"/>
        </w:rPr>
        <w:lastRenderedPageBreak/>
        <w:t>в школьной внеклассной программе по литературе для шестого класса стало произведение Н.Г. Гарина-Михайловского «Детство Темы».</w:t>
      </w:r>
    </w:p>
    <w:p w14:paraId="27332DFA" w14:textId="77777777" w:rsidR="00A21FB7" w:rsidRPr="00A21FB7" w:rsidRDefault="007250F7" w:rsidP="009F5BB6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 </w:t>
      </w:r>
      <w:r w:rsidRPr="00A21FB7">
        <w:rPr>
          <w:rFonts w:ascii="Times New Roman" w:hAnsi="Times New Roman" w:cs="Times New Roman"/>
          <w:b/>
          <w:bCs/>
          <w:color w:val="000000"/>
        </w:rPr>
        <w:t xml:space="preserve">Обязательная литература: </w:t>
      </w:r>
    </w:p>
    <w:p w14:paraId="141F67D0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Абрамов Ф. А. «Собачья гордость», «О чем плачут лошади»;</w:t>
      </w:r>
    </w:p>
    <w:p w14:paraId="55CA8543" w14:textId="5519A511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Андреев. Л. Н. «Петька на даче», «Ангелочек»; </w:t>
      </w:r>
    </w:p>
    <w:p w14:paraId="77BA05FA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Астафьев В.П. «Монах в новых штанах», «Зачем я убил коростеля?», «Конь с розовой гривой»; </w:t>
      </w:r>
    </w:p>
    <w:p w14:paraId="0B86E309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Гарин-Михайловский Н.Г. «Детство Темы»; Гоголь Н.В. «Майская ночь, или Утопленница»;</w:t>
      </w:r>
    </w:p>
    <w:p w14:paraId="031838BF" w14:textId="7744822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Лесков Н.С. «Человек на часах»; </w:t>
      </w:r>
    </w:p>
    <w:p w14:paraId="31D59C2D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Некрасов Н.А. «Железная дорога»; </w:t>
      </w:r>
    </w:p>
    <w:p w14:paraId="1312F233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Платонов А.П. «Корова»;</w:t>
      </w:r>
    </w:p>
    <w:p w14:paraId="7A80F83D" w14:textId="3DB05223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Пришвин М.М. «Таинственный ящик», «Синий лапоть»; </w:t>
      </w:r>
    </w:p>
    <w:p w14:paraId="2AAD43F7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Пушкин А.С. «Дубровский»; </w:t>
      </w:r>
    </w:p>
    <w:p w14:paraId="4813AA50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Тургенев И.С. Рассказы из цикла «Записки охотника»: «Бежин луг»; </w:t>
      </w:r>
    </w:p>
    <w:p w14:paraId="140E518D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Чехов А.П. «Толстый и тонкий»; </w:t>
      </w:r>
    </w:p>
    <w:p w14:paraId="3D729080" w14:textId="77777777" w:rsidR="00A21FB7" w:rsidRPr="00A21FB7" w:rsidRDefault="007250F7" w:rsidP="009F5BB6">
      <w:pPr>
        <w:pStyle w:val="a5"/>
        <w:numPr>
          <w:ilvl w:val="0"/>
          <w:numId w:val="5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Шергин Б. «Детство в Архангельске», «Миша Ласкин». </w:t>
      </w:r>
    </w:p>
    <w:p w14:paraId="78780710" w14:textId="77777777" w:rsidR="00A21FB7" w:rsidRPr="00A21FB7" w:rsidRDefault="007250F7" w:rsidP="009F5BB6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A21FB7">
        <w:rPr>
          <w:rFonts w:ascii="Times New Roman" w:hAnsi="Times New Roman" w:cs="Times New Roman"/>
          <w:b/>
          <w:bCs/>
          <w:color w:val="000000"/>
        </w:rPr>
        <w:t>Список дополнительной литературы:</w:t>
      </w:r>
    </w:p>
    <w:p w14:paraId="21E4DE39" w14:textId="089F63A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Русские народные сказки. </w:t>
      </w:r>
    </w:p>
    <w:p w14:paraId="53EA5EF4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Мифы и легенды народов мира.</w:t>
      </w:r>
    </w:p>
    <w:p w14:paraId="61D90695" w14:textId="422E945F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Державин Г.Р. «Лебедь». </w:t>
      </w:r>
    </w:p>
    <w:p w14:paraId="3F7A95B3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Аксаков С.А. </w:t>
      </w:r>
      <w:r w:rsidR="00A21FB7" w:rsidRPr="00A21FB7">
        <w:rPr>
          <w:rFonts w:ascii="Times New Roman" w:hAnsi="Times New Roman" w:cs="Times New Roman"/>
          <w:color w:val="000000"/>
        </w:rPr>
        <w:t>«</w:t>
      </w:r>
      <w:r w:rsidRPr="00A21FB7">
        <w:rPr>
          <w:rFonts w:ascii="Times New Roman" w:hAnsi="Times New Roman" w:cs="Times New Roman"/>
          <w:color w:val="000000"/>
        </w:rPr>
        <w:t>Детские годы Багрова — внука</w:t>
      </w:r>
      <w:r w:rsidR="00A21FB7" w:rsidRPr="00A21FB7">
        <w:rPr>
          <w:rFonts w:ascii="Times New Roman" w:hAnsi="Times New Roman" w:cs="Times New Roman"/>
          <w:color w:val="000000"/>
        </w:rPr>
        <w:t>»</w:t>
      </w:r>
      <w:r w:rsidRPr="00A21FB7">
        <w:rPr>
          <w:rFonts w:ascii="Times New Roman" w:hAnsi="Times New Roman" w:cs="Times New Roman"/>
          <w:color w:val="000000"/>
        </w:rPr>
        <w:t>,</w:t>
      </w:r>
      <w:r w:rsidR="00A21FB7" w:rsidRPr="00A21FB7">
        <w:rPr>
          <w:rFonts w:ascii="Times New Roman" w:hAnsi="Times New Roman" w:cs="Times New Roman"/>
          <w:color w:val="000000"/>
        </w:rPr>
        <w:t xml:space="preserve"> «</w:t>
      </w:r>
      <w:r w:rsidRPr="00A21FB7">
        <w:rPr>
          <w:rFonts w:ascii="Times New Roman" w:hAnsi="Times New Roman" w:cs="Times New Roman"/>
          <w:color w:val="000000"/>
        </w:rPr>
        <w:t>Буран</w:t>
      </w:r>
      <w:r w:rsidR="00A21FB7" w:rsidRPr="00A21FB7">
        <w:rPr>
          <w:rFonts w:ascii="Times New Roman" w:hAnsi="Times New Roman" w:cs="Times New Roman"/>
          <w:color w:val="000000"/>
        </w:rPr>
        <w:t>»</w:t>
      </w:r>
      <w:r w:rsidRPr="00A21FB7">
        <w:rPr>
          <w:rFonts w:ascii="Times New Roman" w:hAnsi="Times New Roman" w:cs="Times New Roman"/>
          <w:color w:val="000000"/>
        </w:rPr>
        <w:t xml:space="preserve">. </w:t>
      </w:r>
    </w:p>
    <w:p w14:paraId="5CF83F7C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Батюшков К.Н. «На развалинах замка в Швеции». </w:t>
      </w:r>
    </w:p>
    <w:p w14:paraId="68BE879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Давыдов Д.В. «Партизан». </w:t>
      </w:r>
    </w:p>
    <w:p w14:paraId="5C07E839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Глинка Ф.Н. «Не слышно шуму городского», «Утро вечера мудрее». </w:t>
      </w:r>
    </w:p>
    <w:p w14:paraId="4FB50319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Рылеев К.Ф. «Державин». Баратынский Е.А. «Родина». </w:t>
      </w:r>
    </w:p>
    <w:p w14:paraId="5EDB22D9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Жуковский В. А. «Светлана». </w:t>
      </w:r>
    </w:p>
    <w:p w14:paraId="5B3B3C6D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Пушкин А.С. «Жених», «Во глубине сибирских руд...», «Выстрел», «Гробовщик», «Песнь о вещем Олеге».</w:t>
      </w:r>
    </w:p>
    <w:p w14:paraId="6A9C8810" w14:textId="0E614F73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Гоголь Н.В. «Страшная месть», «Вий». </w:t>
      </w:r>
    </w:p>
    <w:p w14:paraId="7599C6D0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Языков Н.М. «Родина», «Настоящее», «Две картины».</w:t>
      </w:r>
    </w:p>
    <w:p w14:paraId="1DDE98D5" w14:textId="1B25964B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Тютчев Ф.И. «Сон на море», «Весна», «Как весел грохот летних бурь...». </w:t>
      </w:r>
    </w:p>
    <w:p w14:paraId="50BC88B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Лермонтов М.Ю. «Воздушный корабль», «Русалка», «Морская царевна», «Ашик-Кериб». </w:t>
      </w:r>
    </w:p>
    <w:p w14:paraId="7FD24E5B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Одоевский В.Ф. «Отрывки из журнала Маши».</w:t>
      </w:r>
    </w:p>
    <w:p w14:paraId="364CF7E3" w14:textId="7DB962DD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Толстой А. К. «Князь Серебряный». </w:t>
      </w:r>
    </w:p>
    <w:p w14:paraId="2A63DEF9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Майков А.Н. «Боже мой! Вчера — ненастье...». Сенокос.</w:t>
      </w:r>
    </w:p>
    <w:p w14:paraId="0F285B79" w14:textId="083A45D2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Островский А.Н. «Снегурочка». </w:t>
      </w:r>
    </w:p>
    <w:p w14:paraId="1FCA6821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Кольцов А.В. «Не шуми ты, рожь...», «Лес».</w:t>
      </w:r>
    </w:p>
    <w:p w14:paraId="0C461992" w14:textId="6270D4F6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Некрасов Н.А. «Влас», «Дедушка».</w:t>
      </w:r>
    </w:p>
    <w:p w14:paraId="2191B0DD" w14:textId="0604B6F6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Тургенев И.С. Рассказы из цикла «Записки охотника»: «Бурмистр», «Певцы», «Хорь и Калиныч». </w:t>
      </w:r>
    </w:p>
    <w:p w14:paraId="02F15E7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Достоевский Ф.М. «Мальчик у Христа на елке». </w:t>
      </w:r>
    </w:p>
    <w:p w14:paraId="1E4A4A9B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Толстой Л.Н. «Хаджи-Мурат». </w:t>
      </w:r>
    </w:p>
    <w:p w14:paraId="27FF14C6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Лесков Н.С. «Левша», «Тупейный художник».</w:t>
      </w:r>
    </w:p>
    <w:p w14:paraId="6CC03F2F" w14:textId="11F63F53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Куприн А. И. «Чудесный доктор», «Ю-Ю», «Изумруд», «Белый пудель». </w:t>
      </w:r>
    </w:p>
    <w:p w14:paraId="7F3760DE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Гаршин В. М. </w:t>
      </w:r>
      <w:r w:rsidR="00A21FB7" w:rsidRPr="00A21FB7">
        <w:rPr>
          <w:rFonts w:ascii="Times New Roman" w:hAnsi="Times New Roman" w:cs="Times New Roman"/>
          <w:color w:val="000000"/>
        </w:rPr>
        <w:t>«</w:t>
      </w:r>
      <w:r w:rsidRPr="00A21FB7">
        <w:rPr>
          <w:rFonts w:ascii="Times New Roman" w:hAnsi="Times New Roman" w:cs="Times New Roman"/>
          <w:color w:val="000000"/>
        </w:rPr>
        <w:t>Сказка о жабе и розе</w:t>
      </w:r>
      <w:r w:rsidR="00A21FB7" w:rsidRPr="00A21FB7">
        <w:rPr>
          <w:rFonts w:ascii="Times New Roman" w:hAnsi="Times New Roman" w:cs="Times New Roman"/>
          <w:color w:val="000000"/>
        </w:rPr>
        <w:t>»</w:t>
      </w:r>
      <w:r w:rsidRPr="00A21FB7">
        <w:rPr>
          <w:rFonts w:ascii="Times New Roman" w:hAnsi="Times New Roman" w:cs="Times New Roman"/>
          <w:color w:val="000000"/>
        </w:rPr>
        <w:t>,</w:t>
      </w:r>
      <w:r w:rsidR="00A21FB7" w:rsidRPr="00A21FB7">
        <w:rPr>
          <w:rFonts w:ascii="Times New Roman" w:hAnsi="Times New Roman" w:cs="Times New Roman"/>
          <w:color w:val="000000"/>
        </w:rPr>
        <w:t xml:space="preserve"> «</w:t>
      </w:r>
      <w:r w:rsidRPr="00A21FB7">
        <w:rPr>
          <w:rFonts w:ascii="Times New Roman" w:hAnsi="Times New Roman" w:cs="Times New Roman"/>
          <w:color w:val="000000"/>
        </w:rPr>
        <w:t>Сигнал</w:t>
      </w:r>
      <w:r w:rsidR="00A21FB7" w:rsidRPr="00A21FB7">
        <w:rPr>
          <w:rFonts w:ascii="Times New Roman" w:hAnsi="Times New Roman" w:cs="Times New Roman"/>
          <w:color w:val="000000"/>
        </w:rPr>
        <w:t>»</w:t>
      </w:r>
      <w:r w:rsidRPr="00A21FB7">
        <w:rPr>
          <w:rFonts w:ascii="Times New Roman" w:hAnsi="Times New Roman" w:cs="Times New Roman"/>
          <w:color w:val="000000"/>
        </w:rPr>
        <w:t>.</w:t>
      </w:r>
    </w:p>
    <w:p w14:paraId="3D6E90F1" w14:textId="2ED73B78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Мамин-Сибиряк Д. Н. Рассказы.</w:t>
      </w:r>
    </w:p>
    <w:p w14:paraId="0DA8ADC1" w14:textId="33A9B9AB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Чехов А.П. «Жалобная книга», «Мальчики», «Налим», «Детвора», «Лошадиная фамилия».</w:t>
      </w:r>
    </w:p>
    <w:p w14:paraId="78F70231" w14:textId="60206B8F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Черный С. «Дневник фокса Микки». </w:t>
      </w:r>
    </w:p>
    <w:p w14:paraId="48E33998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Чарская Л. «Начало жизни», «Княжна Джаваха». </w:t>
      </w:r>
    </w:p>
    <w:p w14:paraId="42357CB3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Платонов А.П. «Разноцветная бабочка», «Неизвестный цветок». </w:t>
      </w:r>
    </w:p>
    <w:p w14:paraId="5A33BC9A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lastRenderedPageBreak/>
        <w:t>Паустовский К.Г. «Растрепанный воробей», «Последний черт», «Кот Ворюга», «Стальное колечко», «Мещерская сторона».</w:t>
      </w:r>
    </w:p>
    <w:p w14:paraId="166033B8" w14:textId="16E4FBE9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Катаев В. П. «Сын полка», «Электрическая машинка». </w:t>
      </w:r>
    </w:p>
    <w:p w14:paraId="17A0F0B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Астафьев В.П. «Деревья растут для всех». Железников В.К. «Чудак из шестого «Б», «Путешественник с багажом», «Хорошим людям — доброе утро». Лиханов А.А. «Последние холода». </w:t>
      </w:r>
    </w:p>
    <w:p w14:paraId="5B306415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Пришвин М.М. «Корабельная чаща», «Лесная капель».</w:t>
      </w:r>
    </w:p>
    <w:p w14:paraId="3E6FD635" w14:textId="5CFEF9B2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Искандер Ф. «Приключения Чика». Крапивин В.П. «Брат, которому семь», «Звезды под дождем». </w:t>
      </w:r>
    </w:p>
    <w:p w14:paraId="463FE9E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Яковлев Ю.А. «Багульник», «Рыцарь Вася», «Мальчик с коньками», «А Воробьев стекла не выбивал».</w:t>
      </w:r>
    </w:p>
    <w:p w14:paraId="35536F81" w14:textId="34088E50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Распутин В.Г. «Уроки французского». </w:t>
      </w:r>
    </w:p>
    <w:p w14:paraId="01F9EC68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Шварц Е.Л. «Два клена». </w:t>
      </w:r>
    </w:p>
    <w:p w14:paraId="4CA95B24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Рыбаков А. «Кортик», «Бронзовая птица». Шукшин В.М. «Экзамен». </w:t>
      </w:r>
    </w:p>
    <w:p w14:paraId="4454403C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Булычев К. «Приключения Алисы» «Девочка, с которой ничего не случится», «Заповедник сказок», «Козлик Иван Иванович», «Сто лет тому вперёд». </w:t>
      </w:r>
    </w:p>
    <w:p w14:paraId="466DBC0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Гомер «Илиада» (отрывок), «Одиссея» (отрывок). По Э. «Овальный портрет», «Очки». </w:t>
      </w:r>
    </w:p>
    <w:p w14:paraId="154613FF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Гюго В. «Козетта», «Гаврош». </w:t>
      </w:r>
    </w:p>
    <w:p w14:paraId="2C1DEBC1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Уайлд О. «Кентервильское привидение». </w:t>
      </w:r>
    </w:p>
    <w:p w14:paraId="3AFD3D4C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О.Генри. «Вождь краснокожих». </w:t>
      </w:r>
    </w:p>
    <w:p w14:paraId="54A1A96A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Честертон Г. «Тайна отца Брауна». </w:t>
      </w:r>
    </w:p>
    <w:p w14:paraId="1F893DF3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Верн Ж. «Таинственный остров», «Двадцать тысяч лье под водой», «Дети капитана Гранта». </w:t>
      </w:r>
    </w:p>
    <w:p w14:paraId="613E0792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Уэллс Г. «Человек-невидимка».</w:t>
      </w:r>
    </w:p>
    <w:p w14:paraId="0187DDE4" w14:textId="3CA19DC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Кэрролл Л. «Алиса в стране чудес», «Алиса в Зазеркалье». </w:t>
      </w:r>
    </w:p>
    <w:p w14:paraId="5344FFE4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Додж М. «Серебряные коньки». </w:t>
      </w:r>
    </w:p>
    <w:p w14:paraId="0816FEBD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Конан Дойл А. «Рассказы о Шерлоке Холмсе». </w:t>
      </w:r>
    </w:p>
    <w:p w14:paraId="632366E6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Твен М. «История с привидением», «Приключения Гекльберри Финна». </w:t>
      </w:r>
    </w:p>
    <w:p w14:paraId="147CB697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Сент-Экзюпери А. «Маленький принц». </w:t>
      </w:r>
    </w:p>
    <w:p w14:paraId="29A9E1CB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Брэдбери Р. Рассказы. </w:t>
      </w:r>
    </w:p>
    <w:p w14:paraId="615102F2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Уайт Т.Х. «Свеча на ветру». </w:t>
      </w:r>
    </w:p>
    <w:p w14:paraId="7E21393A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Ирвинг В. «Жених-призрак». </w:t>
      </w:r>
    </w:p>
    <w:p w14:paraId="3F276BA9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Сетон-Томпсон Э. «Животные-герои», «Рассказы о животных». </w:t>
      </w:r>
    </w:p>
    <w:p w14:paraId="28BC3E26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 xml:space="preserve">Эндэ М. «Бесконечная книга». </w:t>
      </w:r>
    </w:p>
    <w:p w14:paraId="68A69DA8" w14:textId="77777777" w:rsidR="00A21FB7" w:rsidRPr="00A21FB7" w:rsidRDefault="007250F7" w:rsidP="009F5BB6">
      <w:pPr>
        <w:pStyle w:val="a5"/>
        <w:numPr>
          <w:ilvl w:val="0"/>
          <w:numId w:val="6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A21FB7">
        <w:rPr>
          <w:rFonts w:ascii="Times New Roman" w:hAnsi="Times New Roman" w:cs="Times New Roman"/>
          <w:color w:val="000000"/>
        </w:rPr>
        <w:t>Фарджон Э. «Седьмая принцесса».</w:t>
      </w:r>
    </w:p>
    <w:p w14:paraId="6DA243EA" w14:textId="77777777" w:rsidR="00A21FB7" w:rsidRDefault="00A21FB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</w:p>
    <w:p w14:paraId="76684568" w14:textId="59B381DF" w:rsidR="00A21FB7" w:rsidRPr="00F66064" w:rsidRDefault="007250F7" w:rsidP="00F66064">
      <w:pPr>
        <w:spacing w:line="276" w:lineRule="auto"/>
        <w:ind w:firstLine="708"/>
        <w:jc w:val="center"/>
        <w:rPr>
          <w:rFonts w:ascii="Times New Roman" w:hAnsi="Times New Roman" w:cs="Times New Roman"/>
          <w:color w:val="000000"/>
          <w:u w:val="single"/>
        </w:rPr>
      </w:pPr>
      <w:r w:rsidRPr="00F660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Список литературы, 7 класс (переходим в седьмой класс)</w:t>
      </w:r>
    </w:p>
    <w:p w14:paraId="4B0053AA" w14:textId="77777777" w:rsidR="009F5BB6" w:rsidRDefault="007250F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>Школьная программа, с которой столкнутся учащиеся, перешедшие в седьмой класс, делится на 4 части: русская фольклорная литература; произведения отечественных писателей XIX- XX века; произведения отечественных писателей XX века (советский период); классические зарубежные детские произведения. Представленные литературные произведения относятся к различным жанрам и имеют разный объем. Наиболее значительными по объему в школьной внеклассной программе по литературе для седьмого класса стали повесть М.Горького «Детство» и повесть Н.В. Гоголя «Тарас Бульба».</w:t>
      </w:r>
    </w:p>
    <w:p w14:paraId="3884F340" w14:textId="77777777" w:rsidR="009F5BB6" w:rsidRDefault="007250F7" w:rsidP="009F5BB6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b/>
          <w:bCs/>
          <w:color w:val="000000"/>
        </w:rPr>
        <w:t xml:space="preserve"> Обязательная литература:</w:t>
      </w:r>
      <w:r w:rsidRPr="001E494A">
        <w:rPr>
          <w:rFonts w:ascii="Times New Roman" w:hAnsi="Times New Roman" w:cs="Times New Roman"/>
          <w:color w:val="000000"/>
        </w:rPr>
        <w:t xml:space="preserve"> </w:t>
      </w:r>
    </w:p>
    <w:p w14:paraId="1C28D7A2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Былины: Илья Муромец. Садко; </w:t>
      </w:r>
    </w:p>
    <w:p w14:paraId="225E72F2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Абрамов Ф. «Безотцовщина», «Трава-мурава»; </w:t>
      </w:r>
    </w:p>
    <w:p w14:paraId="07D2291F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Андреев Л. «Кусака»; </w:t>
      </w:r>
    </w:p>
    <w:p w14:paraId="65E757AD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Бунин И. «Цифры»;</w:t>
      </w:r>
    </w:p>
    <w:p w14:paraId="73D80811" w14:textId="17C13854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Гоголь Н.В. «Тарас Бульба»; </w:t>
      </w:r>
    </w:p>
    <w:p w14:paraId="28ED008A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Горький М. «Детство», «Старуха Изергиль»; </w:t>
      </w:r>
    </w:p>
    <w:p w14:paraId="0862F0F5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Казаков Ю. «Тихое утро»; </w:t>
      </w:r>
    </w:p>
    <w:p w14:paraId="0134A34D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lastRenderedPageBreak/>
        <w:t xml:space="preserve">Лермонтов М. Ю. «Песня про царя Ивана Васильевича, молодого опричника и удалого купца Калашникова»; </w:t>
      </w:r>
    </w:p>
    <w:p w14:paraId="77FE4D70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Лихачев Д. «Земля родная»; </w:t>
      </w:r>
    </w:p>
    <w:p w14:paraId="48F4DC6B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Носов Е. «Кукла», «Живое пламя»;</w:t>
      </w:r>
    </w:p>
    <w:p w14:paraId="73F28A5A" w14:textId="57BDC2F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О. Генри. «Дары волхвов»; </w:t>
      </w:r>
    </w:p>
    <w:p w14:paraId="6EF74CC9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Олдридж Дж. «Отец и сын»; </w:t>
      </w:r>
    </w:p>
    <w:p w14:paraId="45AF01E7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Платонов А. «Юшка», «Неизвестный цветок»; </w:t>
      </w:r>
    </w:p>
    <w:p w14:paraId="2FD80C6B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Пушкин А.С. «Полтава», «Станционный смотритель»;</w:t>
      </w:r>
    </w:p>
    <w:p w14:paraId="41009CB3" w14:textId="14D2F79A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Салтыков-Щедрин М.Е. «Сказки», «Дикий помещик»; </w:t>
      </w:r>
    </w:p>
    <w:p w14:paraId="3AD4C4B2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Толстой Л. Н. «Детство»; </w:t>
      </w:r>
    </w:p>
    <w:p w14:paraId="55AC34DB" w14:textId="77777777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Чехов А. П. «Размазня», «Хамелеон», «Злоумышленник»;</w:t>
      </w:r>
    </w:p>
    <w:p w14:paraId="77A20BB6" w14:textId="047C0884" w:rsidR="009F5BB6" w:rsidRPr="009F5BB6" w:rsidRDefault="007250F7" w:rsidP="009F5BB6">
      <w:pPr>
        <w:pStyle w:val="a5"/>
        <w:numPr>
          <w:ilvl w:val="0"/>
          <w:numId w:val="7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Шергин Б. «Для увеселения».</w:t>
      </w:r>
    </w:p>
    <w:p w14:paraId="36F41DEC" w14:textId="77777777" w:rsidR="009F5BB6" w:rsidRPr="009F5BB6" w:rsidRDefault="007250F7" w:rsidP="009F5BB6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 </w:t>
      </w:r>
      <w:r w:rsidRPr="009F5BB6">
        <w:rPr>
          <w:rFonts w:ascii="Times New Roman" w:hAnsi="Times New Roman" w:cs="Times New Roman"/>
          <w:b/>
          <w:bCs/>
          <w:color w:val="000000"/>
        </w:rPr>
        <w:t xml:space="preserve">Список дополнительной литературы: </w:t>
      </w:r>
    </w:p>
    <w:p w14:paraId="45CFB99E" w14:textId="77777777" w:rsidR="009F5BB6" w:rsidRPr="009F5BB6" w:rsidRDefault="007250F7" w:rsidP="009F5BB6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color w:val="000000"/>
        </w:rPr>
      </w:pPr>
      <w:r w:rsidRPr="009F5BB6">
        <w:rPr>
          <w:rFonts w:ascii="Times New Roman" w:hAnsi="Times New Roman" w:cs="Times New Roman"/>
          <w:i/>
          <w:iCs/>
          <w:color w:val="000000"/>
        </w:rPr>
        <w:t xml:space="preserve">Детям о детях </w:t>
      </w:r>
    </w:p>
    <w:p w14:paraId="183A2901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В. Богомолов. Повесть «Иван»; </w:t>
      </w:r>
    </w:p>
    <w:p w14:paraId="6613B7B8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Л. Пантелеев. Повесть «Лёнька Пантелеев»;</w:t>
      </w:r>
    </w:p>
    <w:p w14:paraId="3B3F3384" w14:textId="18F130E2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Ю. Нагибин. Рассказ «Эхо»;</w:t>
      </w:r>
    </w:p>
    <w:p w14:paraId="05A822A6" w14:textId="10406BD0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Маршалл. Повесть «Я умею прыгать через лужи»; </w:t>
      </w:r>
    </w:p>
    <w:p w14:paraId="7D46E8BB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Р. Погодин. Рассказы «Послевоенный суп», «Хлеб с солью» и др.; </w:t>
      </w:r>
    </w:p>
    <w:p w14:paraId="5C5A4760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В. Железников. Повесть «Путешественник с багажом»; </w:t>
      </w:r>
    </w:p>
    <w:p w14:paraId="22DCD6A9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Свирский «Рыжик»; </w:t>
      </w:r>
    </w:p>
    <w:p w14:paraId="33DF272C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Р. Погодин «Сколько стоит долг»; </w:t>
      </w:r>
    </w:p>
    <w:p w14:paraId="642BDD0B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Е. Носов «Кукла»; </w:t>
      </w:r>
    </w:p>
    <w:p w14:paraId="02D8E06D" w14:textId="77777777" w:rsidR="009F5BB6" w:rsidRP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Л. Кассиль «Кондуит и Швамбрания»; </w:t>
      </w:r>
    </w:p>
    <w:p w14:paraId="3CC81004" w14:textId="77777777" w:rsidR="009F5BB6" w:rsidRDefault="007250F7" w:rsidP="009F5BB6">
      <w:pPr>
        <w:pStyle w:val="a5"/>
        <w:numPr>
          <w:ilvl w:val="0"/>
          <w:numId w:val="9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В. Крапивин «Дети синего фламинго», «Мальчик со шпагой». </w:t>
      </w:r>
    </w:p>
    <w:p w14:paraId="2F338D04" w14:textId="77777777" w:rsidR="009F5BB6" w:rsidRPr="009F5BB6" w:rsidRDefault="009F5BB6" w:rsidP="009F5BB6">
      <w:pPr>
        <w:pStyle w:val="a5"/>
        <w:spacing w:line="276" w:lineRule="auto"/>
        <w:ind w:left="567"/>
        <w:rPr>
          <w:rFonts w:ascii="Times New Roman" w:hAnsi="Times New Roman" w:cs="Times New Roman"/>
          <w:color w:val="000000"/>
        </w:rPr>
      </w:pPr>
    </w:p>
    <w:p w14:paraId="47764E02" w14:textId="77777777" w:rsidR="009F5BB6" w:rsidRPr="009F5BB6" w:rsidRDefault="007250F7" w:rsidP="009F5BB6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color w:val="000000"/>
        </w:rPr>
      </w:pPr>
      <w:r w:rsidRPr="009F5BB6">
        <w:rPr>
          <w:rFonts w:ascii="Times New Roman" w:hAnsi="Times New Roman" w:cs="Times New Roman"/>
          <w:i/>
          <w:iCs/>
          <w:color w:val="000000"/>
        </w:rPr>
        <w:t xml:space="preserve">О природе и животных </w:t>
      </w:r>
    </w:p>
    <w:p w14:paraId="3C2D129F" w14:textId="77777777" w:rsidR="009F5BB6" w:rsidRPr="009F5BB6" w:rsidRDefault="007250F7" w:rsidP="009F5BB6">
      <w:pPr>
        <w:pStyle w:val="a5"/>
        <w:numPr>
          <w:ilvl w:val="0"/>
          <w:numId w:val="10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В. Бианки. Рассказы «Одинец», «Мурзик», «Аскыр» и др. </w:t>
      </w:r>
    </w:p>
    <w:p w14:paraId="5CA102D0" w14:textId="77777777" w:rsidR="009F5BB6" w:rsidRPr="009F5BB6" w:rsidRDefault="007250F7" w:rsidP="009F5BB6">
      <w:pPr>
        <w:pStyle w:val="a5"/>
        <w:numPr>
          <w:ilvl w:val="0"/>
          <w:numId w:val="10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Г. Троепольский. Повесть «Белый Бим Чёрное ухо»;</w:t>
      </w:r>
    </w:p>
    <w:p w14:paraId="1E6B4E2A" w14:textId="1828224D" w:rsidR="009F5BB6" w:rsidRPr="009F5BB6" w:rsidRDefault="007250F7" w:rsidP="009F5BB6">
      <w:pPr>
        <w:pStyle w:val="a5"/>
        <w:numPr>
          <w:ilvl w:val="0"/>
          <w:numId w:val="10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Г. Скребицкий «От первых проталин до первой грозы»; </w:t>
      </w:r>
    </w:p>
    <w:p w14:paraId="10B6152B" w14:textId="77777777" w:rsidR="009F5BB6" w:rsidRDefault="007250F7" w:rsidP="009F5BB6">
      <w:pPr>
        <w:pStyle w:val="a5"/>
        <w:numPr>
          <w:ilvl w:val="0"/>
          <w:numId w:val="10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Дж. Даррелл «Моя семья и звери». </w:t>
      </w:r>
    </w:p>
    <w:p w14:paraId="462C8E36" w14:textId="77777777" w:rsidR="009F5BB6" w:rsidRPr="009F5BB6" w:rsidRDefault="009F5BB6" w:rsidP="009F5BB6">
      <w:pPr>
        <w:pStyle w:val="a5"/>
        <w:spacing w:line="276" w:lineRule="auto"/>
        <w:ind w:left="567"/>
        <w:rPr>
          <w:rFonts w:ascii="Times New Roman" w:hAnsi="Times New Roman" w:cs="Times New Roman"/>
          <w:color w:val="000000"/>
        </w:rPr>
      </w:pPr>
    </w:p>
    <w:p w14:paraId="0202C75A" w14:textId="77777777" w:rsidR="009F5BB6" w:rsidRPr="009F5BB6" w:rsidRDefault="007250F7" w:rsidP="009F5BB6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color w:val="000000"/>
        </w:rPr>
      </w:pPr>
      <w:r w:rsidRPr="009F5BB6">
        <w:rPr>
          <w:rFonts w:ascii="Times New Roman" w:hAnsi="Times New Roman" w:cs="Times New Roman"/>
          <w:i/>
          <w:iCs/>
          <w:color w:val="000000"/>
        </w:rPr>
        <w:t xml:space="preserve">Классика отечественной литературы </w:t>
      </w:r>
    </w:p>
    <w:p w14:paraId="7CD00AFE" w14:textId="77777777" w:rsidR="009F5BB6" w:rsidRPr="009F5BB6" w:rsidRDefault="007250F7" w:rsidP="009F5BB6">
      <w:pPr>
        <w:pStyle w:val="a5"/>
        <w:numPr>
          <w:ilvl w:val="0"/>
          <w:numId w:val="11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Куприн. Рассказ «Воробей», «Игрушка», «Изумруд», «Страшная минута», «Странный случай», «Друзья», «Чужой хлеб» и др; </w:t>
      </w:r>
    </w:p>
    <w:p w14:paraId="1CC02FC3" w14:textId="77777777" w:rsidR="009F5BB6" w:rsidRPr="009F5BB6" w:rsidRDefault="007250F7" w:rsidP="009F5BB6">
      <w:pPr>
        <w:pStyle w:val="a5"/>
        <w:numPr>
          <w:ilvl w:val="0"/>
          <w:numId w:val="11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А.П. Чехов. Рассказы «Жалобная книга», «Налим», «Ванька» и др; </w:t>
      </w:r>
    </w:p>
    <w:p w14:paraId="3D578588" w14:textId="77777777" w:rsidR="009F5BB6" w:rsidRPr="009F5BB6" w:rsidRDefault="007250F7" w:rsidP="009F5BB6">
      <w:pPr>
        <w:pStyle w:val="a5"/>
        <w:numPr>
          <w:ilvl w:val="0"/>
          <w:numId w:val="11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Н. Гоголь «Вечера на хуторе близ Диканьки», «Тарас Бульба»;</w:t>
      </w:r>
    </w:p>
    <w:p w14:paraId="66BEFF76" w14:textId="5E3BE299" w:rsidR="009F5BB6" w:rsidRPr="009F5BB6" w:rsidRDefault="007250F7" w:rsidP="009F5BB6">
      <w:pPr>
        <w:pStyle w:val="a5"/>
        <w:numPr>
          <w:ilvl w:val="0"/>
          <w:numId w:val="11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Пушкин «Повести Белкина»; </w:t>
      </w:r>
    </w:p>
    <w:p w14:paraId="70E9FF69" w14:textId="77777777" w:rsidR="009F5BB6" w:rsidRDefault="007250F7" w:rsidP="009F5BB6">
      <w:pPr>
        <w:pStyle w:val="a5"/>
        <w:numPr>
          <w:ilvl w:val="0"/>
          <w:numId w:val="11"/>
        </w:numPr>
        <w:spacing w:line="276" w:lineRule="auto"/>
        <w:ind w:left="567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Л. Толстой «Детство». </w:t>
      </w:r>
    </w:p>
    <w:p w14:paraId="0DD90C46" w14:textId="77777777" w:rsidR="009F5BB6" w:rsidRPr="009F5BB6" w:rsidRDefault="009F5BB6" w:rsidP="009F5BB6">
      <w:pPr>
        <w:pStyle w:val="a5"/>
        <w:spacing w:line="276" w:lineRule="auto"/>
        <w:ind w:left="567"/>
        <w:rPr>
          <w:rFonts w:ascii="Times New Roman" w:hAnsi="Times New Roman" w:cs="Times New Roman"/>
          <w:color w:val="000000"/>
        </w:rPr>
      </w:pPr>
    </w:p>
    <w:p w14:paraId="59A41020" w14:textId="77777777" w:rsidR="009F5BB6" w:rsidRPr="009F5BB6" w:rsidRDefault="007250F7" w:rsidP="009F5BB6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color w:val="000000"/>
        </w:rPr>
      </w:pPr>
      <w:r w:rsidRPr="009F5BB6">
        <w:rPr>
          <w:rFonts w:ascii="Times New Roman" w:hAnsi="Times New Roman" w:cs="Times New Roman"/>
          <w:i/>
          <w:iCs/>
          <w:color w:val="000000"/>
        </w:rPr>
        <w:t>Классика зарубежной литературы</w:t>
      </w:r>
    </w:p>
    <w:p w14:paraId="031EA275" w14:textId="3996CE6C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Ч.Диккенс. Романы «Приключения Оливера Твиста», «Дэвид Копперфильд»; </w:t>
      </w:r>
    </w:p>
    <w:p w14:paraId="614667F8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Ш. Бронте. Роман «Джен Эйр»; </w:t>
      </w:r>
    </w:p>
    <w:p w14:paraId="1C53562C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В. Скот. Роман «Айвенго»;</w:t>
      </w:r>
    </w:p>
    <w:p w14:paraId="3C7FC1EB" w14:textId="77E5650F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М. Твен. Роман «Принц и нищий»; </w:t>
      </w:r>
    </w:p>
    <w:p w14:paraId="6EBFE094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Майн Рид. Роман «Всадник без головы»; </w:t>
      </w:r>
    </w:p>
    <w:p w14:paraId="6D0A30B3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Л.Пиранделло. Новелла «Черепаха»; </w:t>
      </w:r>
    </w:p>
    <w:p w14:paraId="52C531F9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Дюма «Три мушкетера»; </w:t>
      </w:r>
    </w:p>
    <w:p w14:paraId="0FF28BC2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Ф. Шиллер «Вильгельм Телль»; </w:t>
      </w:r>
    </w:p>
    <w:p w14:paraId="78FD470D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М. Рид «Всадник без головы»; </w:t>
      </w:r>
    </w:p>
    <w:p w14:paraId="18DE2C5F" w14:textId="77777777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lastRenderedPageBreak/>
        <w:t>Д. Олдридж «Последний дюйм»;</w:t>
      </w:r>
    </w:p>
    <w:p w14:paraId="54483BBF" w14:textId="74AA0518" w:rsidR="009F5BB6" w:rsidRP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Д. Лондон «Любовь к жизни»;</w:t>
      </w:r>
    </w:p>
    <w:p w14:paraId="261FADB8" w14:textId="20AF1267" w:rsidR="009F5BB6" w:rsidRDefault="007250F7" w:rsidP="009F5BB6">
      <w:pPr>
        <w:pStyle w:val="a5"/>
        <w:numPr>
          <w:ilvl w:val="0"/>
          <w:numId w:val="12"/>
        </w:numPr>
        <w:spacing w:line="276" w:lineRule="auto"/>
        <w:ind w:left="709" w:hanging="567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П. Мериме «Маттео Фальконе». </w:t>
      </w:r>
    </w:p>
    <w:p w14:paraId="1E655058" w14:textId="77777777" w:rsidR="009F5BB6" w:rsidRPr="009F5BB6" w:rsidRDefault="009F5BB6" w:rsidP="009F5BB6">
      <w:pPr>
        <w:pStyle w:val="a5"/>
        <w:spacing w:line="276" w:lineRule="auto"/>
        <w:ind w:left="709"/>
        <w:rPr>
          <w:rFonts w:ascii="Times New Roman" w:hAnsi="Times New Roman" w:cs="Times New Roman"/>
          <w:color w:val="000000"/>
        </w:rPr>
      </w:pPr>
    </w:p>
    <w:p w14:paraId="7DE38EA9" w14:textId="77777777" w:rsidR="009F5BB6" w:rsidRPr="009F5BB6" w:rsidRDefault="007250F7" w:rsidP="009F5BB6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i/>
          <w:iCs/>
          <w:color w:val="000000"/>
        </w:rPr>
      </w:pPr>
      <w:r w:rsidRPr="009F5BB6">
        <w:rPr>
          <w:rFonts w:ascii="Times New Roman" w:hAnsi="Times New Roman" w:cs="Times New Roman"/>
          <w:i/>
          <w:iCs/>
          <w:color w:val="000000"/>
        </w:rPr>
        <w:t xml:space="preserve">О приключениях </w:t>
      </w:r>
    </w:p>
    <w:p w14:paraId="7138CBE2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Беляев. Роман «Ариэль»; </w:t>
      </w:r>
    </w:p>
    <w:p w14:paraId="34A9D7C7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Ж.Верн. Романы «Таинственный остров»; </w:t>
      </w:r>
    </w:p>
    <w:p w14:paraId="71CDFBF3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И. Ефремов. Роман «На краю Ойкумены»;</w:t>
      </w:r>
    </w:p>
    <w:p w14:paraId="7FF5422C" w14:textId="72E347B8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Ф. Купер. Роман «Последний из могикан»; </w:t>
      </w:r>
    </w:p>
    <w:p w14:paraId="22FE56BD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Г. Уэллс. Роман «Человек-невидимка»;</w:t>
      </w:r>
    </w:p>
    <w:p w14:paraId="7B62A97C" w14:textId="2D6DD48D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К. Булычев. Роман «Миллион приключений»; </w:t>
      </w:r>
    </w:p>
    <w:p w14:paraId="71DE1288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Р. Бредбери. Рассказ «Ржавчина» и др; </w:t>
      </w:r>
    </w:p>
    <w:p w14:paraId="31B583D7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Р. Сабатини «Одиссея капитана Блада»; </w:t>
      </w:r>
    </w:p>
    <w:p w14:paraId="6D96C885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>В. Скотт «Айвенго», «Квентин Дорвард»;</w:t>
      </w:r>
    </w:p>
    <w:p w14:paraId="6C769515" w14:textId="49FFAF18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Г. Хаггард «Копи царя Соломона», «Дочь Монтесумы»; </w:t>
      </w:r>
    </w:p>
    <w:p w14:paraId="3190B9FF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В. Каверин «Два капитана»; </w:t>
      </w:r>
    </w:p>
    <w:p w14:paraId="5B284C28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А. Толстой «Гиперболоид инженера Гарина», «Аэлита»; </w:t>
      </w:r>
    </w:p>
    <w:p w14:paraId="43811528" w14:textId="77777777" w:rsidR="009F5BB6" w:rsidRPr="009F5BB6" w:rsidRDefault="007250F7" w:rsidP="009F5BB6">
      <w:pPr>
        <w:pStyle w:val="a5"/>
        <w:numPr>
          <w:ilvl w:val="0"/>
          <w:numId w:val="13"/>
        </w:numPr>
        <w:spacing w:line="276" w:lineRule="auto"/>
        <w:ind w:left="709" w:hanging="425"/>
        <w:rPr>
          <w:rFonts w:ascii="Times New Roman" w:hAnsi="Times New Roman" w:cs="Times New Roman"/>
          <w:color w:val="000000"/>
        </w:rPr>
      </w:pPr>
      <w:r w:rsidRPr="009F5BB6">
        <w:rPr>
          <w:rFonts w:ascii="Times New Roman" w:hAnsi="Times New Roman" w:cs="Times New Roman"/>
          <w:color w:val="000000"/>
        </w:rPr>
        <w:t xml:space="preserve">О.Генри «Вождь краснокожих», «Трест, который лопнул», «Короли и капуста». </w:t>
      </w:r>
    </w:p>
    <w:p w14:paraId="283BF5CC" w14:textId="77777777" w:rsidR="00ED1C15" w:rsidRDefault="00ED1C15" w:rsidP="00F66064">
      <w:pPr>
        <w:rPr>
          <w:rFonts w:ascii="Times New Roman" w:hAnsi="Times New Roman" w:cs="Times New Roman"/>
          <w:color w:val="000000"/>
        </w:rPr>
      </w:pPr>
    </w:p>
    <w:p w14:paraId="7513B323" w14:textId="0FCC35E3" w:rsidR="00ED1C15" w:rsidRPr="00F66064" w:rsidRDefault="007250F7" w:rsidP="007250F7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660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Список литературы на лето, 8 класс (переходим в восьмой класс) </w:t>
      </w:r>
    </w:p>
    <w:p w14:paraId="29D5CA21" w14:textId="77777777" w:rsidR="00ED1C15" w:rsidRDefault="007250F7" w:rsidP="00ED1C15">
      <w:pPr>
        <w:spacing w:line="276" w:lineRule="auto"/>
        <w:ind w:firstLine="708"/>
        <w:rPr>
          <w:rFonts w:ascii="Times New Roman" w:hAnsi="Times New Roman" w:cs="Times New Roman"/>
          <w:color w:val="000000"/>
        </w:rPr>
      </w:pPr>
      <w:r w:rsidRPr="001E494A">
        <w:rPr>
          <w:rFonts w:ascii="Times New Roman" w:hAnsi="Times New Roman" w:cs="Times New Roman"/>
          <w:color w:val="000000"/>
        </w:rPr>
        <w:t xml:space="preserve">Школьная программа, с которой столкнутся учащиеся, перешедшие в восьмой класс, делится на 4 части: произведения отечественных писателей первой половины XIX века; произведения отечественных писателей второй половины XIX века; произведения отечественных писателей XX века (советский период); классические зарубежные произведения для детей и подростков. Представленные литературные произведения относятся к различным жанрам и имеют разный объем. Наиболее значительными по объему в школьной внеклассной программе по литературе для восьмого класса стали роман В.А. Каверина «Два капитана» и роман В. Скотта «Айвенго». </w:t>
      </w:r>
    </w:p>
    <w:p w14:paraId="77224DF2" w14:textId="77777777" w:rsidR="00ED1C15" w:rsidRPr="00ED1C15" w:rsidRDefault="007250F7" w:rsidP="00ED1C15">
      <w:pPr>
        <w:spacing w:line="276" w:lineRule="auto"/>
        <w:ind w:firstLine="708"/>
        <w:rPr>
          <w:rFonts w:ascii="Times New Roman" w:hAnsi="Times New Roman" w:cs="Times New Roman"/>
          <w:b/>
          <w:bCs/>
          <w:color w:val="000000"/>
        </w:rPr>
      </w:pPr>
      <w:r w:rsidRPr="00ED1C15">
        <w:rPr>
          <w:rFonts w:ascii="Times New Roman" w:hAnsi="Times New Roman" w:cs="Times New Roman"/>
          <w:b/>
          <w:bCs/>
          <w:color w:val="000000"/>
        </w:rPr>
        <w:t xml:space="preserve">Обязательная литература: </w:t>
      </w:r>
    </w:p>
    <w:p w14:paraId="1C8E715F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Русская народная сказка «Шемякин суд»; </w:t>
      </w:r>
    </w:p>
    <w:p w14:paraId="596E33EC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Абрамов Ф. «Жила-была сёмужка»;</w:t>
      </w:r>
    </w:p>
    <w:p w14:paraId="47C9735D" w14:textId="145D970E" w:rsidR="00ED1C15" w:rsidRPr="00ED1C15" w:rsidRDefault="007250F7" w:rsidP="00ED1C15">
      <w:pPr>
        <w:pStyle w:val="a5"/>
        <w:numPr>
          <w:ilvl w:val="1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Астафьев Виктор «Фотография, на которой меня нет»;</w:t>
      </w:r>
    </w:p>
    <w:p w14:paraId="4FF0B101" w14:textId="583CC9EC" w:rsidR="00ED1C15" w:rsidRPr="00ED1C15" w:rsidRDefault="007250F7" w:rsidP="00ED1C15">
      <w:pPr>
        <w:pStyle w:val="a5"/>
        <w:numPr>
          <w:ilvl w:val="1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Бунин И. «Кавказ»; </w:t>
      </w:r>
    </w:p>
    <w:p w14:paraId="65F0AD78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Гоголь Н. «Ревизор», «Петербургские повести»; </w:t>
      </w:r>
    </w:p>
    <w:p w14:paraId="59937C79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Горький Максим «Челкаш», «Песня о Соколе»; </w:t>
      </w:r>
    </w:p>
    <w:p w14:paraId="4B09A324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Грин А. «Жизнь Гнора», «Алые паруса», «Охотник и петушок» из повести «Таинственный лес»; </w:t>
      </w:r>
    </w:p>
    <w:p w14:paraId="4CC3F4D5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Каверин В. «Два капитана»; </w:t>
      </w:r>
    </w:p>
    <w:p w14:paraId="1EB78272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Карамзин Н. «Наталья, боярская дочь»; </w:t>
      </w:r>
    </w:p>
    <w:p w14:paraId="7B129037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Куприн А. «Куст сирени»; </w:t>
      </w:r>
    </w:p>
    <w:p w14:paraId="5FFC31AF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Крылов И. Басни; </w:t>
      </w:r>
    </w:p>
    <w:p w14:paraId="64D98B71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Лермонтов М. «Мцыри»;</w:t>
      </w:r>
    </w:p>
    <w:p w14:paraId="60FB1D8A" w14:textId="6897C7F6" w:rsidR="00ED1C15" w:rsidRPr="00ED1C15" w:rsidRDefault="007250F7" w:rsidP="00ED1C15">
      <w:pPr>
        <w:pStyle w:val="a5"/>
        <w:numPr>
          <w:ilvl w:val="1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Лесков Н. «Старый гений»; </w:t>
      </w:r>
    </w:p>
    <w:p w14:paraId="211BE2AB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Платонов А. «Возвращение»; </w:t>
      </w:r>
    </w:p>
    <w:p w14:paraId="5E5F12E1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Пушкин А. «Капитанская дочка»; </w:t>
      </w:r>
    </w:p>
    <w:p w14:paraId="1B2F7231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Салтыков-Щедрин М. «История одного города»; </w:t>
      </w:r>
    </w:p>
    <w:p w14:paraId="59045DFF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Свифт Дж. «Приключения Гулливера»; </w:t>
      </w:r>
    </w:p>
    <w:p w14:paraId="121C03BE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Скотт В. «Айвенго»; </w:t>
      </w:r>
    </w:p>
    <w:p w14:paraId="3C840CA0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Твардовский А. «Василий Тёркин»; </w:t>
      </w:r>
    </w:p>
    <w:p w14:paraId="61659FCF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Толстой Л. «После бала»; </w:t>
      </w:r>
    </w:p>
    <w:p w14:paraId="1FC06EBA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Тургенев И. «Ася»; </w:t>
      </w:r>
    </w:p>
    <w:p w14:paraId="1157729C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lastRenderedPageBreak/>
        <w:t xml:space="preserve">Тэффи «Жизнь и воротник»; </w:t>
      </w:r>
    </w:p>
    <w:p w14:paraId="0EF51297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Фокина О. Стихи; </w:t>
      </w:r>
    </w:p>
    <w:p w14:paraId="4FF6D63B" w14:textId="77777777" w:rsidR="00ED1C15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Шекспир У. «Ромео и Джульетта»; </w:t>
      </w:r>
    </w:p>
    <w:p w14:paraId="3EB579EC" w14:textId="6AD6DD5B" w:rsidR="007250F7" w:rsidRPr="00ED1C15" w:rsidRDefault="007250F7" w:rsidP="00ED1C15">
      <w:pPr>
        <w:pStyle w:val="a5"/>
        <w:numPr>
          <w:ilvl w:val="0"/>
          <w:numId w:val="14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Шмелёв И. «Как я стал писателем». </w:t>
      </w:r>
    </w:p>
    <w:p w14:paraId="169ECD81" w14:textId="77777777" w:rsidR="00ED1C15" w:rsidRPr="00ED1C15" w:rsidRDefault="007250F7" w:rsidP="00ED1C15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ED1C15">
        <w:rPr>
          <w:rFonts w:ascii="Times New Roman" w:hAnsi="Times New Roman" w:cs="Times New Roman"/>
          <w:b/>
          <w:bCs/>
          <w:color w:val="000000"/>
        </w:rPr>
        <w:t xml:space="preserve">Список дополнительной литературы: </w:t>
      </w:r>
    </w:p>
    <w:p w14:paraId="2A1CF678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Чехов А.П. «Пестрые рассказы» (то, что он подписывал псевдонимом «Чехонте»).</w:t>
      </w:r>
    </w:p>
    <w:p w14:paraId="02531D24" w14:textId="1364A9A1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Короленко В.Г. «Парадокс», «Огоньки». </w:t>
      </w:r>
    </w:p>
    <w:p w14:paraId="74EF3F3D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Шмелев И.С. «Как я стал писателем». </w:t>
      </w:r>
    </w:p>
    <w:p w14:paraId="2AC88FEA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Анненский И. «Снег».</w:t>
      </w:r>
      <w:r w:rsidRPr="00ED1C15">
        <w:rPr>
          <w:rFonts w:ascii="Times New Roman" w:hAnsi="Times New Roman" w:cs="Times New Roman"/>
          <w:color w:val="000000"/>
        </w:rPr>
        <w:br/>
        <w:t xml:space="preserve">Мережковский Д. «Родное», «Не надо звуков», «Короткий вечер тихо угасает...». </w:t>
      </w:r>
    </w:p>
    <w:p w14:paraId="708254D7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Бальмонт К. «Безглагольность», «Меж подводных стеблей...». </w:t>
      </w:r>
    </w:p>
    <w:p w14:paraId="698A4753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Блок А. Стихотворения. </w:t>
      </w:r>
    </w:p>
    <w:p w14:paraId="261D4D6F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Белый А. «Заброшенный дом». </w:t>
      </w:r>
    </w:p>
    <w:p w14:paraId="5190DD0A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Волошин М. «Коктебель».</w:t>
      </w:r>
    </w:p>
    <w:p w14:paraId="73CD7278" w14:textId="136EA109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Ахматова А. «Вечером», «Вечерние часы перед столом...», «Проводила друга до передней...».</w:t>
      </w:r>
    </w:p>
    <w:p w14:paraId="32DFBA9F" w14:textId="4EC9B922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Есенин С. «Письмо матери». </w:t>
      </w:r>
    </w:p>
    <w:p w14:paraId="4A768744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Аверченко А. «О шпаргалке».</w:t>
      </w:r>
    </w:p>
    <w:p w14:paraId="1249898E" w14:textId="1AF36DAA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Горький М. «Сказки об Италии».</w:t>
      </w:r>
    </w:p>
    <w:p w14:paraId="60C6FDBF" w14:textId="1E31ED42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Толстой А. «Русалочьи сказки». </w:t>
      </w:r>
    </w:p>
    <w:p w14:paraId="4CA5D443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Тынянов Ю. Н. «Пушкин», «Кюхля». </w:t>
      </w:r>
    </w:p>
    <w:p w14:paraId="220D8633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Беляев А. «Голова профессора Доуэля», «Продавцы воздуха». </w:t>
      </w:r>
    </w:p>
    <w:p w14:paraId="2E3A4A6B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Грин А. «Бегущая по волнам». </w:t>
      </w:r>
    </w:p>
    <w:p w14:paraId="458A6EF7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Рубцов Н. «В святой обители природы...». </w:t>
      </w:r>
    </w:p>
    <w:p w14:paraId="43250C01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Астафьев В. «Ангел-хранитель», «Сон о белых горах» («Царь-рыба») </w:t>
      </w:r>
    </w:p>
    <w:p w14:paraId="6075A2F1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Дубов Н. «Горе одному». </w:t>
      </w:r>
    </w:p>
    <w:p w14:paraId="38BB7EFE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Алексин А. «Безумная Евдокия», «А тем временем где-то». </w:t>
      </w:r>
    </w:p>
    <w:p w14:paraId="055CD0A4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Искандер Ф. «Школьный вальс, или Энергия стыда». </w:t>
      </w:r>
    </w:p>
    <w:p w14:paraId="6BCC832B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Тендряков В. «Весенние перевертыши».</w:t>
      </w:r>
    </w:p>
    <w:p w14:paraId="3060A301" w14:textId="5BF59A85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Айтматов Ч. «Ранние журавли». </w:t>
      </w:r>
    </w:p>
    <w:p w14:paraId="4DE4F8FC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Твардовский А. «Тёркин на том свете». </w:t>
      </w:r>
    </w:p>
    <w:p w14:paraId="3CA57D63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Васильев Б. «А зори здесь тихие». </w:t>
      </w:r>
    </w:p>
    <w:p w14:paraId="1C5E602D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Богомолов В. «Иван». </w:t>
      </w:r>
    </w:p>
    <w:p w14:paraId="6AB35284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Алексеевич С. «У войны не женское лицо». </w:t>
      </w:r>
    </w:p>
    <w:p w14:paraId="28BF3FB6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Асадов Э. Стихи. </w:t>
      </w:r>
    </w:p>
    <w:p w14:paraId="19197B95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Софокл «Царь Эдип». </w:t>
      </w:r>
    </w:p>
    <w:p w14:paraId="752DD92A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Еврипид «Медея». </w:t>
      </w:r>
    </w:p>
    <w:p w14:paraId="0F99AA9B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Лонг «Дафнис и Хлоя». </w:t>
      </w:r>
    </w:p>
    <w:p w14:paraId="53B9CD43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Рабле Ф. «Гаргантюа и Пантагрюэль» (адаптированное издание). </w:t>
      </w:r>
    </w:p>
    <w:p w14:paraId="341B8386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Шекспир У. «Укрощение строптивой», «Двенадцатая ночь, или Как пожелаете». </w:t>
      </w:r>
    </w:p>
    <w:p w14:paraId="4C6EF702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Шиллер Ф. «Коварство и любовь». Бичер-Стоу Г. «Хижина дяди Тома». </w:t>
      </w:r>
    </w:p>
    <w:p w14:paraId="1E4FA396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Дюма А. «Граф Монте-Кристо», «Королева Марго».</w:t>
      </w:r>
    </w:p>
    <w:p w14:paraId="681766A3" w14:textId="11694FE9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Мериме П. «Маттео Фальконе». </w:t>
      </w:r>
    </w:p>
    <w:p w14:paraId="1F9394ED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Уэллс Г. «Война миров». </w:t>
      </w:r>
    </w:p>
    <w:p w14:paraId="517DAAD9" w14:textId="77777777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>Лондон Д. «Сердца трех».</w:t>
      </w:r>
    </w:p>
    <w:p w14:paraId="4D18CB4C" w14:textId="3BF70AC0" w:rsidR="00ED1C15" w:rsidRPr="00ED1C15" w:rsidRDefault="007250F7" w:rsidP="00ED1C15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О.Генри Рассказы. </w:t>
      </w:r>
    </w:p>
    <w:p w14:paraId="5B47F1EE" w14:textId="77777777" w:rsidR="00F66064" w:rsidRDefault="007250F7" w:rsidP="00F66064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ED1C15">
        <w:rPr>
          <w:rFonts w:ascii="Times New Roman" w:hAnsi="Times New Roman" w:cs="Times New Roman"/>
          <w:color w:val="000000"/>
        </w:rPr>
        <w:t xml:space="preserve">Толкиен Д. «Хоббит, </w:t>
      </w:r>
      <w:proofErr w:type="gramStart"/>
      <w:r w:rsidRPr="00ED1C15">
        <w:rPr>
          <w:rFonts w:ascii="Times New Roman" w:hAnsi="Times New Roman" w:cs="Times New Roman"/>
          <w:color w:val="000000"/>
        </w:rPr>
        <w:t>или Туда</w:t>
      </w:r>
      <w:proofErr w:type="gramEnd"/>
      <w:r w:rsidRPr="00ED1C15">
        <w:rPr>
          <w:rFonts w:ascii="Times New Roman" w:hAnsi="Times New Roman" w:cs="Times New Roman"/>
          <w:color w:val="000000"/>
        </w:rPr>
        <w:t xml:space="preserve"> и обратно», «Властелин колец». Брэдбери Р. «451 градус по Фаренгейту». </w:t>
      </w:r>
    </w:p>
    <w:p w14:paraId="4ABBBA7A" w14:textId="77777777" w:rsidR="00F66064" w:rsidRDefault="007250F7" w:rsidP="00F66064">
      <w:pPr>
        <w:pStyle w:val="a5"/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 w:cs="Times New Roman"/>
          <w:color w:val="000000"/>
        </w:rPr>
      </w:pPr>
      <w:r w:rsidRPr="00F66064">
        <w:rPr>
          <w:rFonts w:ascii="Times New Roman" w:hAnsi="Times New Roman" w:cs="Times New Roman"/>
          <w:color w:val="000000"/>
        </w:rPr>
        <w:t>Голдинг У. «Повелитель мух».</w:t>
      </w:r>
      <w:r w:rsidRPr="00F66064">
        <w:rPr>
          <w:rFonts w:ascii="Times New Roman" w:hAnsi="Times New Roman" w:cs="Times New Roman"/>
          <w:color w:val="000000"/>
        </w:rPr>
        <w:br/>
      </w:r>
      <w:r w:rsidRPr="00F66064">
        <w:rPr>
          <w:rFonts w:ascii="Times New Roman" w:hAnsi="Times New Roman" w:cs="Times New Roman"/>
          <w:color w:val="000000"/>
        </w:rPr>
        <w:br/>
      </w:r>
    </w:p>
    <w:p w14:paraId="2849A391" w14:textId="77777777" w:rsidR="00F66064" w:rsidRDefault="00F66064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7B7112A9" w14:textId="77777777" w:rsidR="00F66064" w:rsidRDefault="00F66064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79794AAC" w14:textId="77777777" w:rsidR="00F66064" w:rsidRDefault="00F66064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5A72E5C9" w14:textId="77777777" w:rsidR="00F66064" w:rsidRDefault="00F66064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0ED7B7F7" w14:textId="77777777" w:rsidR="00F66064" w:rsidRPr="00F66064" w:rsidRDefault="00F66064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1E14725D" w14:textId="47B0E362" w:rsidR="00F66064" w:rsidRPr="00F66064" w:rsidRDefault="00F66064" w:rsidP="00F66064">
      <w:pPr>
        <w:pStyle w:val="a5"/>
        <w:spacing w:line="276" w:lineRule="auto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60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9 – 11 классы</w:t>
      </w:r>
    </w:p>
    <w:p w14:paraId="4F698435" w14:textId="77777777" w:rsidR="00F66064" w:rsidRPr="00B12030" w:rsidRDefault="00F66064" w:rsidP="00F66064">
      <w:pPr>
        <w:pStyle w:val="a7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i/>
          <w:iCs/>
          <w:lang w:eastAsia="ru-RU"/>
        </w:rPr>
        <w:t>Пожелания на лето:</w:t>
      </w:r>
    </w:p>
    <w:p w14:paraId="1E01C3AA" w14:textId="77777777" w:rsidR="00F66064" w:rsidRPr="00B12030" w:rsidRDefault="00F66064" w:rsidP="00F66064">
      <w:pPr>
        <w:pStyle w:val="a7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i/>
          <w:iCs/>
          <w:lang w:eastAsia="ru-RU"/>
        </w:rPr>
        <w:t xml:space="preserve">Читайте по выбору – то, </w:t>
      </w:r>
      <w:proofErr w:type="gramStart"/>
      <w:r w:rsidRPr="00B12030">
        <w:rPr>
          <w:rFonts w:ascii="Times New Roman" w:hAnsi="Times New Roman" w:cs="Times New Roman"/>
          <w:i/>
          <w:iCs/>
          <w:lang w:eastAsia="ru-RU"/>
        </w:rPr>
        <w:t>что  покажется</w:t>
      </w:r>
      <w:proofErr w:type="gramEnd"/>
      <w:r w:rsidRPr="00B12030">
        <w:rPr>
          <w:rFonts w:ascii="Times New Roman" w:hAnsi="Times New Roman" w:cs="Times New Roman"/>
          <w:i/>
          <w:iCs/>
          <w:lang w:eastAsia="ru-RU"/>
        </w:rPr>
        <w:t xml:space="preserve"> вам интересным! Главное, читать много и с удовольствием!</w:t>
      </w:r>
    </w:p>
    <w:p w14:paraId="44BC2580" w14:textId="77777777" w:rsidR="00F66064" w:rsidRPr="00B12030" w:rsidRDefault="00F66064" w:rsidP="00F66064">
      <w:pPr>
        <w:pStyle w:val="a7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i/>
          <w:iCs/>
          <w:lang w:eastAsia="ru-RU"/>
        </w:rPr>
        <w:t>Запишите в «Дневник читателя» автора, название прочитанного произведения и свои впечатления (кратко или развернуто – по желанию).</w:t>
      </w:r>
    </w:p>
    <w:p w14:paraId="30832318" w14:textId="77777777" w:rsidR="00F66064" w:rsidRDefault="00F66064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7E6A7218" w14:textId="77777777" w:rsidR="000F36AB" w:rsidRPr="00F66064" w:rsidRDefault="000F36AB" w:rsidP="00F66064">
      <w:pPr>
        <w:spacing w:line="276" w:lineRule="auto"/>
        <w:rPr>
          <w:rFonts w:ascii="Times New Roman" w:hAnsi="Times New Roman" w:cs="Times New Roman"/>
          <w:color w:val="000000"/>
        </w:rPr>
      </w:pPr>
    </w:p>
    <w:p w14:paraId="433A35CB" w14:textId="11742A30" w:rsidR="00B12030" w:rsidRPr="00F66064" w:rsidRDefault="00B12030" w:rsidP="00F66064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F660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Список литературы на лето, 9 класс (переходим в девятый класс</w:t>
      </w:r>
      <w:r w:rsidRPr="00F660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FB2E74D" w14:textId="77777777" w:rsidR="00B12030" w:rsidRPr="00F66064" w:rsidRDefault="00B12030" w:rsidP="00B12030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Что-то из этого было бы хорошо прочитать летом, чтобы облегчить себе жизнь в учебном году:</w:t>
      </w:r>
    </w:p>
    <w:p w14:paraId="1D604CF1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У. Шекспир. Гамлет </w:t>
      </w:r>
      <w:r w:rsidRPr="00B12030">
        <w:rPr>
          <w:rFonts w:ascii="Times New Roman" w:hAnsi="Times New Roman" w:cs="Times New Roman"/>
          <w:i/>
          <w:iCs/>
          <w:lang w:eastAsia="ru-RU"/>
        </w:rPr>
        <w:t xml:space="preserve">(Принцу является Призрак отца, </w:t>
      </w:r>
      <w:proofErr w:type="gramStart"/>
      <w:r w:rsidRPr="00B12030">
        <w:rPr>
          <w:rFonts w:ascii="Times New Roman" w:hAnsi="Times New Roman" w:cs="Times New Roman"/>
          <w:i/>
          <w:iCs/>
          <w:lang w:eastAsia="ru-RU"/>
        </w:rPr>
        <w:t>и...</w:t>
      </w:r>
      <w:proofErr w:type="gramEnd"/>
      <w:r w:rsidRPr="00B12030">
        <w:rPr>
          <w:rFonts w:ascii="Times New Roman" w:hAnsi="Times New Roman" w:cs="Times New Roman"/>
          <w:i/>
          <w:iCs/>
          <w:lang w:eastAsia="ru-RU"/>
        </w:rPr>
        <w:t>).</w:t>
      </w:r>
    </w:p>
    <w:p w14:paraId="12747678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И.-В. Гёте. Фауст </w:t>
      </w:r>
      <w:r w:rsidRPr="00B12030">
        <w:rPr>
          <w:rFonts w:ascii="Times New Roman" w:hAnsi="Times New Roman" w:cs="Times New Roman"/>
          <w:i/>
          <w:iCs/>
          <w:lang w:eastAsia="ru-RU"/>
        </w:rPr>
        <w:t>(вот что случается, когда решился заключить сделку с дьяволом!).</w:t>
      </w:r>
    </w:p>
    <w:p w14:paraId="18F1A6EC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Ж.-Б. Мольер. Мещанин во дворянстве (бедняга хочет пробиться в высшее общество).</w:t>
      </w:r>
    </w:p>
    <w:p w14:paraId="099D7099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Н. М. Карамзин. Бедная Лиза </w:t>
      </w:r>
      <w:r w:rsidRPr="00B12030">
        <w:rPr>
          <w:rFonts w:ascii="Times New Roman" w:hAnsi="Times New Roman" w:cs="Times New Roman"/>
          <w:i/>
          <w:iCs/>
          <w:lang w:eastAsia="ru-RU"/>
        </w:rPr>
        <w:t>(эта повесть – прабабушка современных женских романов о любви!).</w:t>
      </w:r>
    </w:p>
    <w:p w14:paraId="77F54E48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С. Грибоедов. Горе от ума </w:t>
      </w:r>
      <w:r w:rsidRPr="00B12030">
        <w:rPr>
          <w:rFonts w:ascii="Times New Roman" w:hAnsi="Times New Roman" w:cs="Times New Roman"/>
          <w:i/>
          <w:iCs/>
          <w:lang w:eastAsia="ru-RU"/>
        </w:rPr>
        <w:t>(издевается он что ли?! Кто?!).</w:t>
      </w:r>
    </w:p>
    <w:p w14:paraId="18C922E9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С. Пушкин. Евгений Онегин </w:t>
      </w:r>
      <w:r w:rsidRPr="00B12030">
        <w:rPr>
          <w:rFonts w:ascii="Times New Roman" w:hAnsi="Times New Roman" w:cs="Times New Roman"/>
          <w:i/>
          <w:iCs/>
          <w:lang w:eastAsia="ru-RU"/>
        </w:rPr>
        <w:t xml:space="preserve">(Она любит его, Он – не </w:t>
      </w:r>
      <w:proofErr w:type="gramStart"/>
      <w:r w:rsidRPr="00B12030">
        <w:rPr>
          <w:rFonts w:ascii="Times New Roman" w:hAnsi="Times New Roman" w:cs="Times New Roman"/>
          <w:i/>
          <w:iCs/>
          <w:lang w:eastAsia="ru-RU"/>
        </w:rPr>
        <w:t>любит?;</w:t>
      </w:r>
      <w:proofErr w:type="gramEnd"/>
      <w:r w:rsidRPr="00B12030">
        <w:rPr>
          <w:rFonts w:ascii="Times New Roman" w:hAnsi="Times New Roman" w:cs="Times New Roman"/>
          <w:i/>
          <w:iCs/>
          <w:lang w:eastAsia="ru-RU"/>
        </w:rPr>
        <w:t xml:space="preserve"> потом Он – любит, а Она? и почему это называется «энциклопедией русской жизни»?!).</w:t>
      </w:r>
    </w:p>
    <w:p w14:paraId="774CF6C5" w14:textId="17329A43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Ю. М. Лотман. Комментарий к роману «Евгений Онегин» </w:t>
      </w:r>
      <w:r w:rsidRPr="00B12030">
        <w:rPr>
          <w:rFonts w:ascii="Times New Roman" w:hAnsi="Times New Roman" w:cs="Times New Roman"/>
          <w:i/>
          <w:iCs/>
          <w:lang w:eastAsia="ru-RU"/>
        </w:rPr>
        <w:t>(в романе много уже не очень понятных слов; герои поступают иногда с нашей точки зрения странно – со всем этим поможет справиться Комментарий).</w:t>
      </w:r>
    </w:p>
    <w:p w14:paraId="5EA3D143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М. Ю. Лермонтов. Герой нашего времени </w:t>
      </w:r>
      <w:r w:rsidRPr="00B12030">
        <w:rPr>
          <w:rFonts w:ascii="Times New Roman" w:hAnsi="Times New Roman" w:cs="Times New Roman"/>
          <w:i/>
          <w:iCs/>
          <w:lang w:eastAsia="ru-RU"/>
        </w:rPr>
        <w:t>(ничего себе герой! Но многим нравится).</w:t>
      </w:r>
    </w:p>
    <w:p w14:paraId="4D9FCE2E" w14:textId="77777777" w:rsidR="00B12030" w:rsidRPr="00B12030" w:rsidRDefault="00B12030" w:rsidP="00F66064">
      <w:pPr>
        <w:pStyle w:val="a7"/>
        <w:numPr>
          <w:ilvl w:val="0"/>
          <w:numId w:val="8"/>
        </w:numPr>
        <w:ind w:left="851" w:hanging="284"/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Н. В. Гоголь. Мёртвые души (</w:t>
      </w:r>
      <w:r w:rsidRPr="00B12030">
        <w:rPr>
          <w:rFonts w:ascii="Times New Roman" w:hAnsi="Times New Roman" w:cs="Times New Roman"/>
          <w:i/>
          <w:iCs/>
          <w:lang w:eastAsia="ru-RU"/>
        </w:rPr>
        <w:t>поэма о спорах с Судьбой и о смелом финансовом проекте).</w:t>
      </w:r>
      <w:r w:rsidRPr="00B12030">
        <w:rPr>
          <w:rFonts w:ascii="Times New Roman" w:hAnsi="Times New Roman" w:cs="Times New Roman"/>
          <w:lang w:eastAsia="ru-RU"/>
        </w:rPr>
        <w:br/>
        <w:t> </w:t>
      </w:r>
    </w:p>
    <w:p w14:paraId="06B5A88F" w14:textId="77777777" w:rsidR="00B12030" w:rsidRPr="00F66064" w:rsidRDefault="00B12030" w:rsidP="00B12030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Что не обязательно, не скучно и «рифмуется» с тем, что будет изучаться, может пригодиться:</w:t>
      </w:r>
    </w:p>
    <w:p w14:paraId="0210345E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Данте. Божественная комедия </w:t>
      </w:r>
      <w:r w:rsidRPr="00B12030">
        <w:rPr>
          <w:rFonts w:ascii="Times New Roman" w:hAnsi="Times New Roman" w:cs="Times New Roman"/>
          <w:i/>
          <w:iCs/>
          <w:lang w:eastAsia="ru-RU"/>
        </w:rPr>
        <w:t>(что творится в аду?).</w:t>
      </w:r>
    </w:p>
    <w:p w14:paraId="42B5B963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Французский средневековый эпос «Песнь о Роланде».</w:t>
      </w:r>
    </w:p>
    <w:p w14:paraId="5095F07F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У. Шекспир. Ромео и Джульетта. Отелло. Сон в летнюю ночь.</w:t>
      </w:r>
    </w:p>
    <w:p w14:paraId="23380757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М. Сервантес. Дон Кихот </w:t>
      </w:r>
      <w:r w:rsidRPr="00B12030">
        <w:rPr>
          <w:rFonts w:ascii="Times New Roman" w:hAnsi="Times New Roman" w:cs="Times New Roman"/>
          <w:i/>
          <w:iCs/>
          <w:lang w:eastAsia="ru-RU"/>
        </w:rPr>
        <w:t>(это большой роман; можно почитать фрагменты – эпизод сражения с ветряными мельницами – точно:), можно – адаптированный, облегчённый вариант).</w:t>
      </w:r>
    </w:p>
    <w:p w14:paraId="377E47DB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Ж.-Б. Мольер. Дон Жуан, или Каменный пир. Э.Т.А. Гофман. Дон Жуан. А. С. Пушкин. Каменный гость </w:t>
      </w:r>
      <w:r w:rsidRPr="00B12030">
        <w:rPr>
          <w:rFonts w:ascii="Times New Roman" w:hAnsi="Times New Roman" w:cs="Times New Roman"/>
          <w:i/>
          <w:iCs/>
          <w:lang w:eastAsia="ru-RU"/>
        </w:rPr>
        <w:t>(как вы догадались, все эти произведения о…).</w:t>
      </w:r>
    </w:p>
    <w:p w14:paraId="02977FB1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Ж.-Б. Мольер. Мизантроп.</w:t>
      </w:r>
    </w:p>
    <w:p w14:paraId="090A68B2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С. Пушкин. Маленькие трагедии. Медный всадник. Борис Годунов. Пиковая дама.</w:t>
      </w:r>
    </w:p>
    <w:p w14:paraId="6F5F1B67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М. Ю. Лермонтов. Демон. Мцыри.</w:t>
      </w:r>
    </w:p>
    <w:p w14:paraId="2EAB2BBB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Н. В. Гоголь. Вий. Портрет. Невский проспект. Нос </w:t>
      </w:r>
      <w:r w:rsidRPr="00B12030">
        <w:rPr>
          <w:rFonts w:ascii="Times New Roman" w:hAnsi="Times New Roman" w:cs="Times New Roman"/>
          <w:i/>
          <w:iCs/>
          <w:lang w:eastAsia="ru-RU"/>
        </w:rPr>
        <w:t>(вы не знали, что Гоголь – мистик?! Тогда читайте! «Сумерки» меркнут).</w:t>
      </w:r>
    </w:p>
    <w:p w14:paraId="77B97015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Ч.-Г. Байрон. Паломничество Чайльд-Гарольда. Корсар.</w:t>
      </w:r>
    </w:p>
    <w:p w14:paraId="200DDCF4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Э.Т.А. Гофман. Крошка Цахес по прозванию Циннобер. Песочный человек </w:t>
      </w:r>
      <w:r w:rsidRPr="00B12030">
        <w:rPr>
          <w:rFonts w:ascii="Times New Roman" w:hAnsi="Times New Roman" w:cs="Times New Roman"/>
          <w:i/>
          <w:iCs/>
          <w:lang w:eastAsia="ru-RU"/>
        </w:rPr>
        <w:t>(это очень страшно!).</w:t>
      </w:r>
    </w:p>
    <w:p w14:paraId="4EE231EA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В. Гюго. Отверженные. Человек, который смеётся. Собор Парижской Богоматери</w:t>
      </w:r>
      <w:r w:rsidRPr="00B12030">
        <w:rPr>
          <w:rFonts w:ascii="Times New Roman" w:hAnsi="Times New Roman" w:cs="Times New Roman"/>
          <w:i/>
          <w:iCs/>
          <w:lang w:eastAsia="ru-RU"/>
        </w:rPr>
        <w:t> (это большие романы, можно выбрать один – не пожалеете, все прекрасны!).</w:t>
      </w:r>
    </w:p>
    <w:p w14:paraId="56A1BD77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П. Мериме. Новеллы. Этрусская ваза. Маттео Фальконе и др.</w:t>
      </w:r>
    </w:p>
    <w:p w14:paraId="15EE67CF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Б. Шоу.  Ученик дьявола.</w:t>
      </w:r>
    </w:p>
    <w:p w14:paraId="7611210D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Ю. Тынянов. Смерть Вазир Мухтара </w:t>
      </w:r>
      <w:r w:rsidRPr="00B12030">
        <w:rPr>
          <w:rFonts w:ascii="Times New Roman" w:hAnsi="Times New Roman" w:cs="Times New Roman"/>
          <w:i/>
          <w:iCs/>
          <w:lang w:eastAsia="ru-RU"/>
        </w:rPr>
        <w:t>(о жизни, любви и смерти А. С. Грибоедова).</w:t>
      </w:r>
    </w:p>
    <w:p w14:paraId="0A2DDA0D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Дж. Остин.  Гордость и предубеждение </w:t>
      </w:r>
      <w:r w:rsidRPr="00B12030">
        <w:rPr>
          <w:rFonts w:ascii="Times New Roman" w:hAnsi="Times New Roman" w:cs="Times New Roman"/>
          <w:i/>
          <w:iCs/>
          <w:lang w:eastAsia="ru-RU"/>
        </w:rPr>
        <w:t>(не суди по первому взгляду!).</w:t>
      </w:r>
    </w:p>
    <w:p w14:paraId="1C12CE9C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Э. Бронте. Грозовой перевал.</w:t>
      </w:r>
    </w:p>
    <w:p w14:paraId="188CFEC1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lastRenderedPageBreak/>
        <w:t>Ш. Бронте. Джейн Эйр.</w:t>
      </w:r>
    </w:p>
    <w:p w14:paraId="741601E9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Э.-Л. Войнич. Овод.</w:t>
      </w:r>
    </w:p>
    <w:p w14:paraId="0B5432A5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О. Уайльд. Портрет Дориана Грея </w:t>
      </w:r>
      <w:r w:rsidRPr="00B12030">
        <w:rPr>
          <w:rFonts w:ascii="Times New Roman" w:hAnsi="Times New Roman" w:cs="Times New Roman"/>
          <w:i/>
          <w:iCs/>
          <w:lang w:eastAsia="ru-RU"/>
        </w:rPr>
        <w:t>(ещё ни один прочитавший не остался равнодушным к этой жуткой и красивой истории).</w:t>
      </w:r>
    </w:p>
    <w:p w14:paraId="3827A61B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Э. Ростан. Сирано де Бержерак.</w:t>
      </w:r>
    </w:p>
    <w:p w14:paraId="641C1C31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 xml:space="preserve">Э. </w:t>
      </w:r>
      <w:proofErr w:type="gramStart"/>
      <w:r w:rsidRPr="00B12030">
        <w:rPr>
          <w:rFonts w:ascii="Times New Roman" w:hAnsi="Times New Roman" w:cs="Times New Roman"/>
          <w:lang w:eastAsia="ru-RU"/>
        </w:rPr>
        <w:t>По .</w:t>
      </w:r>
      <w:proofErr w:type="gramEnd"/>
      <w:r w:rsidRPr="00B12030">
        <w:rPr>
          <w:rFonts w:ascii="Times New Roman" w:hAnsi="Times New Roman" w:cs="Times New Roman"/>
          <w:lang w:eastAsia="ru-RU"/>
        </w:rPr>
        <w:t xml:space="preserve"> Рассказы. В смерти – жизнь. Падение дома Ашеров и др.</w:t>
      </w:r>
      <w:r w:rsidRPr="00B12030">
        <w:rPr>
          <w:rFonts w:ascii="Times New Roman" w:hAnsi="Times New Roman" w:cs="Times New Roman"/>
          <w:lang w:eastAsia="ru-RU"/>
        </w:rPr>
        <w:br/>
      </w:r>
      <w:r w:rsidRPr="00B12030">
        <w:rPr>
          <w:rFonts w:ascii="Times New Roman" w:hAnsi="Times New Roman" w:cs="Times New Roman"/>
          <w:lang w:eastAsia="ru-RU"/>
        </w:rPr>
        <w:br/>
      </w: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А это то, что можно читать просто так – без мысли о том, что может пригодиться:</w:t>
      </w:r>
    </w:p>
    <w:p w14:paraId="25728175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Братья Стругацкие. Трудно быть богом. Пикник на обочине. Гадкие лебеди.</w:t>
      </w:r>
    </w:p>
    <w:p w14:paraId="34DD306F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В. Голявкин. Арфа и бокс.</w:t>
      </w:r>
    </w:p>
    <w:p w14:paraId="2497DE61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Ю. Коваль. Приключения Васи Куролесова. Промах гражданин Лошакова. Пять похищенных монахов</w:t>
      </w:r>
    </w:p>
    <w:p w14:paraId="713AF0B9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О. Громова. Сахарный ребёнок.</w:t>
      </w:r>
    </w:p>
    <w:p w14:paraId="7D31DFF7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Б. Васильев. Завтра была война.</w:t>
      </w:r>
    </w:p>
    <w:p w14:paraId="7D6A032F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Приставкин. Ночевала тучка золотая.</w:t>
      </w:r>
    </w:p>
    <w:p w14:paraId="67091709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М. Петросян. Дом, в котором...</w:t>
      </w:r>
    </w:p>
    <w:p w14:paraId="62C5A2F0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В. Богомолов. Иван. Момент истины.</w:t>
      </w:r>
    </w:p>
    <w:p w14:paraId="5308B5E4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В. Тендряков. Весенние перевертыши. Хлеб для собаки.</w:t>
      </w:r>
    </w:p>
    <w:p w14:paraId="1036CA77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Ж. Амаду. Генералы песчаных карьеров</w:t>
      </w:r>
    </w:p>
    <w:p w14:paraId="2101FA85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Г. Свортаут. Благослови зверей и детей </w:t>
      </w:r>
    </w:p>
    <w:p w14:paraId="63F47823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Д. Киз. Цветы для Элджернона</w:t>
      </w:r>
    </w:p>
    <w:p w14:paraId="34B1BCEB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Р. Брэдбери. 451 градус по Фаренгейту. Рассказы. Марсианские хроники.</w:t>
      </w:r>
    </w:p>
    <w:p w14:paraId="21A953EC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Дж. Сэлинджер. Над пропастью во ржи.</w:t>
      </w:r>
    </w:p>
    <w:p w14:paraId="78054253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Х. Ли. Убить пересмешника.</w:t>
      </w:r>
    </w:p>
    <w:p w14:paraId="7CCE4FD4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В. Голдинг. Повелитель мух.</w:t>
      </w:r>
    </w:p>
    <w:p w14:paraId="11D96497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Кристи. Смерть на Ниле. Пять поросят. Убийство в «Восточном экспрессе».</w:t>
      </w:r>
    </w:p>
    <w:p w14:paraId="5BF4AFF9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О.Хаксли. О дивный новый мир.</w:t>
      </w:r>
    </w:p>
    <w:p w14:paraId="550FC95C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Дж. Олдридж. Акулья клетка. Последний дюйм.</w:t>
      </w:r>
    </w:p>
    <w:p w14:paraId="59ACA975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Р. Бах. Чайка по имени Джонатан Ливингстон.</w:t>
      </w:r>
    </w:p>
    <w:p w14:paraId="4FEDE1F1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Р. Желязны. Девять принцев Амбера.</w:t>
      </w:r>
    </w:p>
    <w:p w14:paraId="7401BEBA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Р. Шекли. Запах мысли и др. рассказы.</w:t>
      </w:r>
    </w:p>
    <w:p w14:paraId="01FEE028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Д. Стейнбек. О мышах и людях.</w:t>
      </w:r>
    </w:p>
    <w:p w14:paraId="29EA184D" w14:textId="77777777" w:rsidR="00B12030" w:rsidRPr="00B12030" w:rsidRDefault="00B12030" w:rsidP="00F66064">
      <w:pPr>
        <w:pStyle w:val="a7"/>
        <w:numPr>
          <w:ilvl w:val="0"/>
          <w:numId w:val="23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Дж. Р. Толкиен. Сильмариллион.</w:t>
      </w:r>
      <w:r w:rsidRPr="00B12030">
        <w:rPr>
          <w:rFonts w:ascii="Times New Roman" w:hAnsi="Times New Roman" w:cs="Times New Roman"/>
          <w:lang w:eastAsia="ru-RU"/>
        </w:rPr>
        <w:br/>
        <w:t> </w:t>
      </w:r>
    </w:p>
    <w:p w14:paraId="14B31D8A" w14:textId="77777777" w:rsidR="00B12030" w:rsidRPr="00F66064" w:rsidRDefault="00B12030" w:rsidP="00B12030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А эти книжки советуют прочитать ровесники:</w:t>
      </w:r>
    </w:p>
    <w:p w14:paraId="36810044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Пехов. Искра и ветер. Киндрэт. Хроники Сиалы и др. произведения.</w:t>
      </w:r>
    </w:p>
    <w:p w14:paraId="0DF3EEF9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А. Жвалевский, Е. Пастернак. Здесь вам не причинят никакого вреда. И другие повести.</w:t>
      </w:r>
    </w:p>
    <w:p w14:paraId="622377C2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Б. Акунин. Азазель. Левиафан. Турецкий гамбит.</w:t>
      </w:r>
    </w:p>
    <w:p w14:paraId="05B63B40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 xml:space="preserve">В. Пелевин. Затворник </w:t>
      </w:r>
      <w:proofErr w:type="gramStart"/>
      <w:r w:rsidRPr="00B12030">
        <w:rPr>
          <w:rFonts w:ascii="Times New Roman" w:hAnsi="Times New Roman" w:cs="Times New Roman"/>
          <w:lang w:eastAsia="ru-RU"/>
        </w:rPr>
        <w:t>и  Шестипалый</w:t>
      </w:r>
      <w:proofErr w:type="gramEnd"/>
      <w:r w:rsidRPr="00B12030">
        <w:rPr>
          <w:rFonts w:ascii="Times New Roman" w:hAnsi="Times New Roman" w:cs="Times New Roman"/>
          <w:lang w:eastAsia="ru-RU"/>
        </w:rPr>
        <w:t>. Желтая стрела.</w:t>
      </w:r>
    </w:p>
    <w:p w14:paraId="3B0BBDB3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Л. Лоури. Дающий.</w:t>
      </w:r>
    </w:p>
    <w:p w14:paraId="4C793F63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Г. Шмидт. Битвы по средам.</w:t>
      </w:r>
    </w:p>
    <w:p w14:paraId="62819E1E" w14:textId="77777777" w:rsidR="00B12030" w:rsidRPr="00B12030" w:rsidRDefault="00B12030" w:rsidP="00F66064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B12030">
        <w:rPr>
          <w:rFonts w:ascii="Times New Roman" w:hAnsi="Times New Roman" w:cs="Times New Roman"/>
          <w:lang w:eastAsia="ru-RU"/>
        </w:rPr>
        <w:t>Р. Ф. Фейнман. Вы, конечно, шутите, мистер Фейнман!</w:t>
      </w:r>
    </w:p>
    <w:p w14:paraId="56F30B5E" w14:textId="77777777" w:rsidR="00F66064" w:rsidRDefault="00F66064" w:rsidP="00B1203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F0BB330" w14:textId="77777777" w:rsidR="00F66064" w:rsidRDefault="00F66064" w:rsidP="00B1203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3A28FAC" w14:textId="45080098" w:rsidR="00B12030" w:rsidRPr="00ED1C15" w:rsidRDefault="00B12030" w:rsidP="00B1203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0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Список литературы на лето,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10</w:t>
      </w:r>
      <w:r w:rsidRPr="00B120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класс (переходим в де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 w:rsidRPr="00B120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ятый класс</w:t>
      </w:r>
      <w:r w:rsidRPr="00ED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ECE29CA" w14:textId="77777777" w:rsidR="00F66064" w:rsidRPr="00F66064" w:rsidRDefault="00F66064" w:rsidP="00F66064">
      <w:pPr>
        <w:pStyle w:val="a7"/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Ключевые тексты</w:t>
      </w:r>
      <w:r w:rsidRPr="00F66064">
        <w:rPr>
          <w:rFonts w:ascii="Times New Roman" w:hAnsi="Times New Roman" w:cs="Times New Roman"/>
          <w:lang w:eastAsia="ru-RU"/>
        </w:rPr>
        <w:t xml:space="preserve"> (опора для ЕГЭ по русскому языку и литературе)</w:t>
      </w:r>
    </w:p>
    <w:p w14:paraId="46263394" w14:textId="77777777" w:rsidR="00F66064" w:rsidRPr="00F66064" w:rsidRDefault="00F66064" w:rsidP="00F66064">
      <w:pPr>
        <w:pStyle w:val="a7"/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i/>
          <w:iCs/>
          <w:lang w:eastAsia="ru-RU"/>
        </w:rPr>
        <w:t>Рекомендуется совместное чтение вслух: семейное, дружеское – в послеобеденные и вечерние часы, на пляже и на привале. Привлекайте к чтению всех, с кем проводите лето: друзей и родителей, инструкторов, вожатых, тренеров. </w:t>
      </w:r>
    </w:p>
    <w:p w14:paraId="42957EB8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И. С. Тургенев. Отцы и дети.</w:t>
      </w:r>
    </w:p>
    <w:p w14:paraId="7C2B3D65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И. А. Гончаров. Обломов.</w:t>
      </w:r>
    </w:p>
    <w:p w14:paraId="21DF42C1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Ф. М. Достоевский. Преступление и наказание.</w:t>
      </w:r>
    </w:p>
    <w:p w14:paraId="0D10B1B8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Л. Н. Толстой. Война и мир.</w:t>
      </w:r>
    </w:p>
    <w:p w14:paraId="547E9DE2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Н. С. Лесков. Очарованный странник. Левша. Тупейный художник.</w:t>
      </w:r>
    </w:p>
    <w:p w14:paraId="187BD03B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lastRenderedPageBreak/>
        <w:t>М. Е. Салтыков-Щедрин. Сказки. Господа Головлевы.</w:t>
      </w:r>
    </w:p>
    <w:p w14:paraId="60F014D7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Н. А. Некрасов. Лирика. Кому на Руси жить хорошо...</w:t>
      </w:r>
    </w:p>
    <w:p w14:paraId="755C58CA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Ф. И. Тютчев. Лирика.</w:t>
      </w:r>
    </w:p>
    <w:p w14:paraId="72C731AB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А. А. Фет. Лирика.</w:t>
      </w:r>
    </w:p>
    <w:p w14:paraId="5EC969BA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А. И. Островский. Гроза. Волки и овцы.</w:t>
      </w:r>
    </w:p>
    <w:p w14:paraId="6FE9E11B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А. П. Чехов. Вишневый сад. Рассказы.</w:t>
      </w:r>
    </w:p>
    <w:p w14:paraId="7A6DAF28" w14:textId="77777777" w:rsidR="00F66064" w:rsidRPr="00F66064" w:rsidRDefault="00F66064" w:rsidP="00F66064">
      <w:pPr>
        <w:pStyle w:val="a7"/>
        <w:numPr>
          <w:ilvl w:val="0"/>
          <w:numId w:val="28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Книга на досуге: чтение на выбор (необходимо прочитать не менее 4 любых позиций из списка)</w:t>
      </w:r>
    </w:p>
    <w:p w14:paraId="5CE59687" w14:textId="77777777" w:rsidR="00F66064" w:rsidRPr="00F66064" w:rsidRDefault="00F66064" w:rsidP="00F66064">
      <w:pPr>
        <w:pStyle w:val="a7"/>
        <w:rPr>
          <w:rFonts w:ascii="Times New Roman" w:hAnsi="Times New Roman" w:cs="Times New Roman"/>
          <w:b/>
          <w:bCs/>
          <w:lang w:eastAsia="ru-RU"/>
        </w:rPr>
      </w:pP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Смешное, страшное, странное и даже, на первый взгляд, скучное</w:t>
      </w:r>
    </w:p>
    <w:p w14:paraId="6ECCA2C4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П. Г. Вудхауз. Дживс и Вустер.</w:t>
      </w:r>
    </w:p>
    <w:p w14:paraId="3B8D1E5B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С. Алексиевич. Цинковые мальчики.</w:t>
      </w:r>
    </w:p>
    <w:p w14:paraId="2FD26B4A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А. Адамович, Д. Гранин. Блокадная книга.</w:t>
      </w:r>
    </w:p>
    <w:p w14:paraId="366AD4BE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О. Уайльд. Как важно быть серьезным.</w:t>
      </w:r>
    </w:p>
    <w:p w14:paraId="3B705537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М. Метерлинк. Пьесы на выбор.</w:t>
      </w:r>
    </w:p>
    <w:p w14:paraId="5F81F0CD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Г. Ибсен. Пьесы на выбор.</w:t>
      </w:r>
    </w:p>
    <w:p w14:paraId="16FFCFCD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Б. Шоу. Пьесы на выбор.</w:t>
      </w:r>
    </w:p>
    <w:p w14:paraId="6ED3B174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Е. Шварц. Обыкновенное чудо. Тень. Дракон.</w:t>
      </w:r>
    </w:p>
    <w:p w14:paraId="4A4BA201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Шолом-Алейхем. Рассказы.</w:t>
      </w:r>
    </w:p>
    <w:p w14:paraId="5292EBBC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Ги де Мопассан. Рассказы.</w:t>
      </w:r>
    </w:p>
    <w:p w14:paraId="696A704C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У. Голдинг. Повелитель мух.</w:t>
      </w:r>
    </w:p>
    <w:p w14:paraId="33630E1E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Дж. Оруэлл. 1984.</w:t>
      </w:r>
    </w:p>
    <w:p w14:paraId="7A216E0F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Р. Кено. Зази в метро.</w:t>
      </w:r>
    </w:p>
    <w:p w14:paraId="6F883B7E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К. Воннегут. Колыбель для кошки.</w:t>
      </w:r>
    </w:p>
    <w:p w14:paraId="585F4F53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Дж. Остин. Гордость и предубеждение.</w:t>
      </w:r>
    </w:p>
    <w:p w14:paraId="5B731B69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Эм. Бронте. Грозовой перевал.</w:t>
      </w:r>
    </w:p>
    <w:p w14:paraId="69EF7970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Д. Д. Сэлинджер. Над пропастью во ржи.</w:t>
      </w:r>
    </w:p>
    <w:p w14:paraId="2312A5EA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Харпер Ли. Убить пересмешника.</w:t>
      </w:r>
    </w:p>
    <w:p w14:paraId="1D73CEE3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Мольер. Комедии.</w:t>
      </w:r>
    </w:p>
    <w:p w14:paraId="7ED49BE0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У. Шекспир. Комедии.</w:t>
      </w:r>
    </w:p>
    <w:p w14:paraId="3D6CD02B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Дж. Хэрриот. Книга на выбор («О всех созданиях — больших и малых», «О всех созданиях — мудрых и удивительных», «О всех созданиях — прекрасных и разумных» и др.).</w:t>
      </w:r>
    </w:p>
    <w:p w14:paraId="127ADBC3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Дж. Даррелл. Моя семья и другие звери.</w:t>
      </w:r>
    </w:p>
    <w:p w14:paraId="0E4D8F06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Б. Кауфман. Вверх по лестнице, ведущей вниз.</w:t>
      </w:r>
    </w:p>
    <w:p w14:paraId="5074A216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Э. По. Рассказы.</w:t>
      </w:r>
    </w:p>
    <w:p w14:paraId="257AF5B8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Э. М. Ремарк. Три товарища.</w:t>
      </w:r>
    </w:p>
    <w:p w14:paraId="79315182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Р. Брэдбери. Марсианские хроники.</w:t>
      </w:r>
    </w:p>
    <w:p w14:paraId="0428C56F" w14:textId="77777777" w:rsidR="00F66064" w:rsidRDefault="00F66064" w:rsidP="00F66064">
      <w:pPr>
        <w:pStyle w:val="a7"/>
        <w:ind w:left="720"/>
        <w:rPr>
          <w:rFonts w:ascii="Times New Roman" w:hAnsi="Times New Roman" w:cs="Times New Roman"/>
          <w:lang w:eastAsia="ru-RU"/>
        </w:rPr>
      </w:pPr>
    </w:p>
    <w:p w14:paraId="7410D4DF" w14:textId="1FA12583" w:rsidR="00F66064" w:rsidRPr="00F66064" w:rsidRDefault="00F66064" w:rsidP="00F66064">
      <w:pPr>
        <w:pStyle w:val="a7"/>
        <w:ind w:left="720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F66064">
        <w:rPr>
          <w:rFonts w:ascii="Times New Roman" w:hAnsi="Times New Roman" w:cs="Times New Roman"/>
          <w:b/>
          <w:bCs/>
          <w:i/>
          <w:iCs/>
          <w:lang w:eastAsia="ru-RU"/>
        </w:rPr>
        <w:t>Книга и кино (читаем и смотрим)</w:t>
      </w:r>
    </w:p>
    <w:p w14:paraId="44C35789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Ф. М. Достоевский. Идиот. Фильм И. Пырьева. Телесериал В. Бортко.</w:t>
      </w:r>
    </w:p>
    <w:p w14:paraId="15020B99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Н. В. Гоголь. Шинель. Мультипликационный фильм Ю. Норштейна (не окончен).</w:t>
      </w:r>
    </w:p>
    <w:p w14:paraId="0A83A47B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Дж. Остин. Гордость и предубеждение. Сериал С. Лэнгтона.</w:t>
      </w:r>
    </w:p>
    <w:p w14:paraId="7749C97D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Е. Шварц. Обыкновенное чудо. Фильм М. Захарова. Тень. Фильм Н. Кошеверовой. Убить дракона. Фильм М. Захарова.</w:t>
      </w:r>
    </w:p>
    <w:p w14:paraId="64C3B333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Б. Шоу «Пигмалион». «Моя прекрасная леди». Фильм Дж. Кьюкора.</w:t>
      </w:r>
    </w:p>
    <w:p w14:paraId="42BE8FDB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«Несколько дней из жизни И. И. Обломова». Фильм Н. Михалкова.</w:t>
      </w:r>
    </w:p>
    <w:p w14:paraId="23A1A6B7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«Господа Головлевы». Фильм А. Ерофеевой.</w:t>
      </w:r>
    </w:p>
    <w:p w14:paraId="0B859260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У. Шекспир. «Ромео и Джульетта». Фильм Ф. Дзеффирелли.</w:t>
      </w:r>
    </w:p>
    <w:p w14:paraId="1E4D22D3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«Ромео + Джульетта» Б. Лурманна.</w:t>
      </w:r>
    </w:p>
    <w:p w14:paraId="103DCA1A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«Вестсайдская история» Р. Уайза, Д.Роббинса.</w:t>
      </w:r>
    </w:p>
    <w:p w14:paraId="2D7F0BEE" w14:textId="77777777" w:rsidR="00F66064" w:rsidRPr="00F66064" w:rsidRDefault="00F66064" w:rsidP="00F66064">
      <w:pPr>
        <w:pStyle w:val="a7"/>
        <w:numPr>
          <w:ilvl w:val="0"/>
          <w:numId w:val="29"/>
        </w:numPr>
        <w:rPr>
          <w:rFonts w:ascii="Times New Roman" w:hAnsi="Times New Roman" w:cs="Times New Roman"/>
          <w:lang w:eastAsia="ru-RU"/>
        </w:rPr>
      </w:pPr>
      <w:r w:rsidRPr="00F66064">
        <w:rPr>
          <w:rFonts w:ascii="Times New Roman" w:hAnsi="Times New Roman" w:cs="Times New Roman"/>
          <w:lang w:eastAsia="ru-RU"/>
        </w:rPr>
        <w:t>Э. М. Форстер. Комната с видом. Фильм Дж. Айвори.</w:t>
      </w:r>
    </w:p>
    <w:p w14:paraId="0FF83101" w14:textId="70CEE710" w:rsidR="00B12030" w:rsidRDefault="00B12030" w:rsidP="00B12030">
      <w:pPr>
        <w:pStyle w:val="a7"/>
        <w:rPr>
          <w:rFonts w:ascii="Times New Roman" w:eastAsia="Times New Roman" w:hAnsi="Times New Roman" w:cs="Times New Roman"/>
          <w:color w:val="2E3D4C"/>
          <w:kern w:val="0"/>
          <w:lang w:eastAsia="ru-RU"/>
          <w14:ligatures w14:val="none"/>
        </w:rPr>
      </w:pPr>
    </w:p>
    <w:p w14:paraId="61D99A07" w14:textId="77777777" w:rsidR="00B12030" w:rsidRDefault="00B12030" w:rsidP="00B12030">
      <w:pPr>
        <w:pStyle w:val="a7"/>
        <w:rPr>
          <w:rFonts w:ascii="Times New Roman" w:eastAsia="Times New Roman" w:hAnsi="Times New Roman" w:cs="Times New Roman"/>
          <w:color w:val="2E3D4C"/>
          <w:kern w:val="0"/>
          <w:lang w:eastAsia="ru-RU"/>
          <w14:ligatures w14:val="none"/>
        </w:rPr>
      </w:pPr>
    </w:p>
    <w:p w14:paraId="20D64D3D" w14:textId="348DE94E" w:rsidR="00B12030" w:rsidRPr="00ED1C15" w:rsidRDefault="00B12030" w:rsidP="00B1203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20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Список литературы на лето,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11</w:t>
      </w:r>
      <w:r w:rsidRPr="00B120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класс (переходим в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одиннадца</w:t>
      </w:r>
      <w:r w:rsidRPr="00B120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тый класс</w:t>
      </w:r>
      <w:r w:rsidRPr="00ED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FE1CA0D" w14:textId="4A11C4A6" w:rsidR="00F66064" w:rsidRPr="00AE29D2" w:rsidRDefault="00F66064" w:rsidP="00F66064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AE29D2">
        <w:rPr>
          <w:rFonts w:ascii="Times New Roman" w:hAnsi="Times New Roman" w:cs="Times New Roman"/>
          <w:b/>
          <w:bCs/>
          <w:i/>
          <w:iCs/>
          <w:lang w:eastAsia="ru-RU"/>
        </w:rPr>
        <w:t>Обязательный минимум:</w:t>
      </w:r>
    </w:p>
    <w:p w14:paraId="5411287E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Б. Пастернак. Доктор Живаго.</w:t>
      </w:r>
    </w:p>
    <w:p w14:paraId="314B4676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Булгаков. Мастер и Маргарита.</w:t>
      </w:r>
    </w:p>
    <w:p w14:paraId="2FDAEACB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Е. Замятин. Мы.</w:t>
      </w:r>
    </w:p>
    <w:p w14:paraId="7C6E43FC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lastRenderedPageBreak/>
        <w:t>А. Блок. Двенадцать.</w:t>
      </w:r>
    </w:p>
    <w:p w14:paraId="2D331D60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Ахматова. Реквием.</w:t>
      </w:r>
    </w:p>
    <w:p w14:paraId="1CFAA50C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И. Бунин. Рассказы.</w:t>
      </w:r>
    </w:p>
    <w:p w14:paraId="569A878A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Куприн. Олеся. Гранатовый браслет. Поединок. Рассказы.</w:t>
      </w:r>
    </w:p>
    <w:p w14:paraId="014E8C3C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Л. Андреев. Рассказы.</w:t>
      </w:r>
    </w:p>
    <w:p w14:paraId="3D6677C5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Лирика А. Блока, А. Ахматовой, Н. Гумилева, М. Цветаевой, С. Есенина, В. Маяковского, Б. Пастернака, О. Мандельштама, И. Бродского.</w:t>
      </w:r>
    </w:p>
    <w:p w14:paraId="1F0D8D39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Горький. Рассказы. Детство. На дне.</w:t>
      </w:r>
    </w:p>
    <w:p w14:paraId="65EF7BAD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Зощенко. Рассказы.</w:t>
      </w:r>
    </w:p>
    <w:p w14:paraId="2F688FFD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И. Бабель. Рассказы.</w:t>
      </w:r>
    </w:p>
    <w:p w14:paraId="5968A537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Платонов. Рассказы.</w:t>
      </w:r>
    </w:p>
    <w:p w14:paraId="1E9713B0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Набоков. Рассказы.</w:t>
      </w:r>
    </w:p>
    <w:p w14:paraId="24DAFF36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Твардовский. Василий Теркин.</w:t>
      </w:r>
    </w:p>
    <w:p w14:paraId="007D7DE8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Солженицын. Один день Ивана Денисовича. Матренин двор.</w:t>
      </w:r>
    </w:p>
    <w:p w14:paraId="6953E51A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Шаламов. Колымские рассказы.</w:t>
      </w:r>
    </w:p>
    <w:p w14:paraId="5288FCA6" w14:textId="77777777" w:rsidR="00F66064" w:rsidRPr="00AE29D2" w:rsidRDefault="00F66064" w:rsidP="00F66064">
      <w:pPr>
        <w:pStyle w:val="a7"/>
        <w:numPr>
          <w:ilvl w:val="0"/>
          <w:numId w:val="35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Шукшин. Рассказы.</w:t>
      </w:r>
    </w:p>
    <w:p w14:paraId="11470418" w14:textId="77777777" w:rsidR="00AE29D2" w:rsidRDefault="00AE29D2" w:rsidP="00F66064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14:paraId="6C514850" w14:textId="1DC10770" w:rsidR="00F66064" w:rsidRPr="00AE29D2" w:rsidRDefault="00F66064" w:rsidP="00F66064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AE29D2">
        <w:rPr>
          <w:rFonts w:ascii="Times New Roman" w:hAnsi="Times New Roman" w:cs="Times New Roman"/>
          <w:b/>
          <w:bCs/>
          <w:i/>
          <w:iCs/>
          <w:lang w:eastAsia="ru-RU"/>
        </w:rPr>
        <w:t>Зарубежная литература (для общего развития)</w:t>
      </w:r>
    </w:p>
    <w:p w14:paraId="0550275E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О.Уайльд. Портрет Дориана Грея</w:t>
      </w:r>
    </w:p>
    <w:p w14:paraId="6F02EFD4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Ф.Кафка. Процесс</w:t>
      </w:r>
    </w:p>
    <w:p w14:paraId="5EB77812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Ф.С.Фицджеральд. Великий Гэтсби</w:t>
      </w:r>
    </w:p>
    <w:p w14:paraId="3F8645A6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Г.Гессе. Степной волк</w:t>
      </w:r>
    </w:p>
    <w:p w14:paraId="1D2AB57E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Э.М. Ремарк. На Западном фронте без перемен</w:t>
      </w:r>
    </w:p>
    <w:p w14:paraId="0A81617E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Э.Хэмингуэй. Старик и море</w:t>
      </w:r>
    </w:p>
    <w:p w14:paraId="2085D386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Г.Маркес. Сто лет одиночества</w:t>
      </w:r>
    </w:p>
    <w:p w14:paraId="491090B9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Дж. Сэлинджер. Над пропастью во ржи</w:t>
      </w:r>
    </w:p>
    <w:p w14:paraId="1B8CE945" w14:textId="77777777" w:rsidR="00F66064" w:rsidRPr="00AE29D2" w:rsidRDefault="00F66064" w:rsidP="00F66064">
      <w:pPr>
        <w:pStyle w:val="a7"/>
        <w:numPr>
          <w:ilvl w:val="0"/>
          <w:numId w:val="36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К.Воннегут. Колыбель для кошки</w:t>
      </w:r>
    </w:p>
    <w:p w14:paraId="57F23955" w14:textId="77777777" w:rsidR="00AE29D2" w:rsidRDefault="00AE29D2" w:rsidP="00F66064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14:paraId="07DDAA4D" w14:textId="6C74CD3B" w:rsidR="00F66064" w:rsidRPr="00AE29D2" w:rsidRDefault="00F66064" w:rsidP="00F66064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AE29D2">
        <w:rPr>
          <w:rFonts w:ascii="Times New Roman" w:hAnsi="Times New Roman" w:cs="Times New Roman"/>
          <w:b/>
          <w:bCs/>
          <w:i/>
          <w:iCs/>
          <w:lang w:eastAsia="ru-RU"/>
        </w:rPr>
        <w:t>Для ЕГЭ по литературе</w:t>
      </w:r>
    </w:p>
    <w:p w14:paraId="5DDB0238" w14:textId="77777777" w:rsidR="00F66064" w:rsidRPr="00AE29D2" w:rsidRDefault="00F66064" w:rsidP="00F66064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Шолохов. Тихий Дон</w:t>
      </w:r>
    </w:p>
    <w:p w14:paraId="29B08FDC" w14:textId="77777777" w:rsidR="00AE29D2" w:rsidRDefault="00AE29D2" w:rsidP="00F66064">
      <w:pPr>
        <w:pStyle w:val="a7"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14:paraId="35F10BAA" w14:textId="028E571C" w:rsidR="00F66064" w:rsidRDefault="00F66064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b/>
          <w:bCs/>
          <w:i/>
          <w:iCs/>
          <w:lang w:eastAsia="ru-RU"/>
        </w:rPr>
        <w:t xml:space="preserve">Внеклассное чтение </w:t>
      </w:r>
      <w:r w:rsidRPr="00AE29D2">
        <w:rPr>
          <w:rFonts w:ascii="Times New Roman" w:hAnsi="Times New Roman" w:cs="Times New Roman"/>
          <w:lang w:eastAsia="ru-RU"/>
        </w:rPr>
        <w:t>(не менее 5 произведений)</w:t>
      </w:r>
    </w:p>
    <w:p w14:paraId="0C142C05" w14:textId="77777777" w:rsidR="00AE29D2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</w:p>
    <w:p w14:paraId="7B59531E" w14:textId="7DC7AC6E" w:rsidR="00F66064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i/>
          <w:iCs/>
          <w:lang w:eastAsia="ru-RU"/>
        </w:rPr>
        <w:t xml:space="preserve">- </w:t>
      </w:r>
      <w:r w:rsidR="00F66064" w:rsidRPr="00AE29D2">
        <w:rPr>
          <w:rFonts w:ascii="Times New Roman" w:hAnsi="Times New Roman" w:cs="Times New Roman"/>
          <w:i/>
          <w:iCs/>
          <w:lang w:eastAsia="ru-RU"/>
        </w:rPr>
        <w:t>Литература о войне</w:t>
      </w:r>
      <w:r w:rsidR="00F66064" w:rsidRPr="00AE29D2">
        <w:rPr>
          <w:rFonts w:ascii="Times New Roman" w:hAnsi="Times New Roman" w:cs="Times New Roman"/>
          <w:lang w:eastAsia="ru-RU"/>
        </w:rPr>
        <w:t xml:space="preserve"> (например: Б. Васильев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А зори здесь тихие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Г. Владимов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Генерал и его армия</w:t>
      </w:r>
      <w:r w:rsidRPr="00AE29D2">
        <w:rPr>
          <w:rFonts w:ascii="Times New Roman" w:hAnsi="Times New Roman" w:cs="Times New Roman"/>
          <w:lang w:eastAsia="ru-RU"/>
        </w:rPr>
        <w:t xml:space="preserve">», </w:t>
      </w:r>
      <w:r w:rsidR="00F66064" w:rsidRPr="00AE29D2">
        <w:rPr>
          <w:rFonts w:ascii="Times New Roman" w:hAnsi="Times New Roman" w:cs="Times New Roman"/>
          <w:lang w:eastAsia="ru-RU"/>
        </w:rPr>
        <w:t>В. Некрасов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В окопах Сталинграда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К. Воробьев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Убиты под Москвой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В. Быков. </w:t>
      </w:r>
      <w:r w:rsidRPr="00AE29D2">
        <w:rPr>
          <w:rFonts w:ascii="Times New Roman" w:hAnsi="Times New Roman" w:cs="Times New Roman"/>
          <w:lang w:eastAsia="ru-RU"/>
        </w:rPr>
        <w:t>«</w:t>
      </w:r>
      <w:r w:rsidR="00F66064" w:rsidRPr="00AE29D2">
        <w:rPr>
          <w:rFonts w:ascii="Times New Roman" w:hAnsi="Times New Roman" w:cs="Times New Roman"/>
          <w:lang w:eastAsia="ru-RU"/>
        </w:rPr>
        <w:t>Сотников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Б. </w:t>
      </w:r>
      <w:proofErr w:type="gramStart"/>
      <w:r w:rsidR="00F66064" w:rsidRPr="00AE29D2">
        <w:rPr>
          <w:rFonts w:ascii="Times New Roman" w:hAnsi="Times New Roman" w:cs="Times New Roman"/>
          <w:lang w:eastAsia="ru-RU"/>
        </w:rPr>
        <w:t>Вахтин</w:t>
      </w:r>
      <w:r w:rsidRPr="00AE29D2">
        <w:rPr>
          <w:rFonts w:ascii="Times New Roman" w:hAnsi="Times New Roman" w:cs="Times New Roman"/>
          <w:lang w:eastAsia="ru-RU"/>
        </w:rPr>
        <w:t xml:space="preserve">  «</w:t>
      </w:r>
      <w:proofErr w:type="gramEnd"/>
      <w:r w:rsidR="00F66064" w:rsidRPr="00AE29D2">
        <w:rPr>
          <w:rFonts w:ascii="Times New Roman" w:hAnsi="Times New Roman" w:cs="Times New Roman"/>
          <w:lang w:eastAsia="ru-RU"/>
        </w:rPr>
        <w:t>Одна абсолютно счастливая деревня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С. Алексиевич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У войны не женское лицо</w:t>
      </w:r>
      <w:r w:rsidRPr="00AE29D2">
        <w:rPr>
          <w:rFonts w:ascii="Times New Roman" w:hAnsi="Times New Roman" w:cs="Times New Roman"/>
          <w:lang w:eastAsia="ru-RU"/>
        </w:rPr>
        <w:t>».</w:t>
      </w:r>
    </w:p>
    <w:p w14:paraId="24EEC46F" w14:textId="77777777" w:rsidR="00AE29D2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</w:p>
    <w:p w14:paraId="2CD6A85A" w14:textId="741FD340" w:rsidR="00F66064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 xml:space="preserve">- </w:t>
      </w:r>
      <w:r w:rsidR="00F66064" w:rsidRPr="00AE29D2">
        <w:rPr>
          <w:rFonts w:ascii="Times New Roman" w:hAnsi="Times New Roman" w:cs="Times New Roman"/>
          <w:i/>
          <w:iCs/>
          <w:lang w:eastAsia="ru-RU"/>
        </w:rPr>
        <w:t>Литература о деревне</w:t>
      </w:r>
      <w:r w:rsidR="00F66064" w:rsidRPr="00AE29D2">
        <w:rPr>
          <w:rFonts w:ascii="Times New Roman" w:hAnsi="Times New Roman" w:cs="Times New Roman"/>
          <w:lang w:eastAsia="ru-RU"/>
        </w:rPr>
        <w:t xml:space="preserve"> (</w:t>
      </w:r>
      <w:proofErr w:type="gramStart"/>
      <w:r w:rsidR="00F66064" w:rsidRPr="00AE29D2">
        <w:rPr>
          <w:rFonts w:ascii="Times New Roman" w:hAnsi="Times New Roman" w:cs="Times New Roman"/>
          <w:lang w:eastAsia="ru-RU"/>
        </w:rPr>
        <w:t>например:  Б.</w:t>
      </w:r>
      <w:proofErr w:type="gramEnd"/>
      <w:r w:rsidR="00F66064" w:rsidRPr="00AE29D2">
        <w:rPr>
          <w:rFonts w:ascii="Times New Roman" w:hAnsi="Times New Roman" w:cs="Times New Roman"/>
          <w:lang w:eastAsia="ru-RU"/>
        </w:rPr>
        <w:t xml:space="preserve"> Екимов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Рассказы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А. Дмитриев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Крестьянин и тинейджер</w:t>
      </w:r>
      <w:r w:rsidRPr="00AE29D2">
        <w:rPr>
          <w:rFonts w:ascii="Times New Roman" w:hAnsi="Times New Roman" w:cs="Times New Roman"/>
          <w:lang w:eastAsia="ru-RU"/>
        </w:rPr>
        <w:t xml:space="preserve">», </w:t>
      </w:r>
      <w:r w:rsidR="00F66064" w:rsidRPr="00AE29D2">
        <w:rPr>
          <w:rFonts w:ascii="Times New Roman" w:hAnsi="Times New Roman" w:cs="Times New Roman"/>
          <w:lang w:eastAsia="ru-RU"/>
        </w:rPr>
        <w:t xml:space="preserve"> Ф. Абрамов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Братья и сестры</w:t>
      </w:r>
      <w:r w:rsidRPr="00AE29D2">
        <w:rPr>
          <w:rFonts w:ascii="Times New Roman" w:hAnsi="Times New Roman" w:cs="Times New Roman"/>
          <w:lang w:eastAsia="ru-RU"/>
        </w:rPr>
        <w:t xml:space="preserve">», </w:t>
      </w:r>
      <w:r w:rsidR="00F66064" w:rsidRPr="00AE29D2">
        <w:rPr>
          <w:rFonts w:ascii="Times New Roman" w:hAnsi="Times New Roman" w:cs="Times New Roman"/>
          <w:lang w:eastAsia="ru-RU"/>
        </w:rPr>
        <w:t>Проза В. Распутина.)</w:t>
      </w:r>
    </w:p>
    <w:p w14:paraId="547D2E09" w14:textId="77777777" w:rsidR="00AE29D2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</w:p>
    <w:p w14:paraId="42054150" w14:textId="7267B523" w:rsidR="00F66064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 xml:space="preserve">- </w:t>
      </w:r>
      <w:r w:rsidR="00F66064" w:rsidRPr="00AE29D2">
        <w:rPr>
          <w:rFonts w:ascii="Times New Roman" w:hAnsi="Times New Roman" w:cs="Times New Roman"/>
          <w:i/>
          <w:iCs/>
          <w:lang w:eastAsia="ru-RU"/>
        </w:rPr>
        <w:t>Литература об истории</w:t>
      </w:r>
      <w:r w:rsidR="00F66064" w:rsidRPr="00AE29D2">
        <w:rPr>
          <w:rFonts w:ascii="Times New Roman" w:hAnsi="Times New Roman" w:cs="Times New Roman"/>
          <w:lang w:eastAsia="ru-RU"/>
        </w:rPr>
        <w:t xml:space="preserve"> (например: Л. Чуковская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Софья Петровна</w:t>
      </w:r>
      <w:r w:rsidRPr="00AE29D2">
        <w:rPr>
          <w:rFonts w:ascii="Times New Roman" w:hAnsi="Times New Roman" w:cs="Times New Roman"/>
          <w:lang w:eastAsia="ru-RU"/>
        </w:rPr>
        <w:t xml:space="preserve">», </w:t>
      </w:r>
      <w:r w:rsidR="00F66064" w:rsidRPr="00AE29D2">
        <w:rPr>
          <w:rFonts w:ascii="Times New Roman" w:hAnsi="Times New Roman" w:cs="Times New Roman"/>
          <w:lang w:eastAsia="ru-RU"/>
        </w:rPr>
        <w:t>Ю. Домбровский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Факультет ненужных вещей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М. Шолохов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Тихий Дон</w:t>
      </w:r>
      <w:proofErr w:type="gramStart"/>
      <w:r w:rsidRPr="00AE29D2">
        <w:rPr>
          <w:rFonts w:ascii="Times New Roman" w:hAnsi="Times New Roman" w:cs="Times New Roman"/>
          <w:lang w:eastAsia="ru-RU"/>
        </w:rPr>
        <w:t xml:space="preserve">», </w:t>
      </w:r>
      <w:r w:rsidR="00F66064" w:rsidRPr="00AE29D2">
        <w:rPr>
          <w:rFonts w:ascii="Times New Roman" w:hAnsi="Times New Roman" w:cs="Times New Roman"/>
          <w:lang w:eastAsia="ru-RU"/>
        </w:rPr>
        <w:t xml:space="preserve"> Б.</w:t>
      </w:r>
      <w:proofErr w:type="gramEnd"/>
      <w:r w:rsidR="00F66064" w:rsidRPr="00AE29D2">
        <w:rPr>
          <w:rFonts w:ascii="Times New Roman" w:hAnsi="Times New Roman" w:cs="Times New Roman"/>
          <w:lang w:eastAsia="ru-RU"/>
        </w:rPr>
        <w:t xml:space="preserve"> Пильняк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Повесть непогашенной луны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Е. Гинзбург</w:t>
      </w:r>
      <w:r w:rsidRPr="00AE29D2">
        <w:rPr>
          <w:rFonts w:ascii="Times New Roman" w:hAnsi="Times New Roman" w:cs="Times New Roman"/>
          <w:lang w:eastAsia="ru-RU"/>
        </w:rPr>
        <w:t xml:space="preserve">  «</w:t>
      </w:r>
      <w:r w:rsidR="00F66064" w:rsidRPr="00AE29D2">
        <w:rPr>
          <w:rFonts w:ascii="Times New Roman" w:hAnsi="Times New Roman" w:cs="Times New Roman"/>
          <w:lang w:eastAsia="ru-RU"/>
        </w:rPr>
        <w:t>Крутой маршрут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А. Приставкин</w:t>
      </w:r>
      <w:r w:rsidRPr="00AE29D2">
        <w:rPr>
          <w:rFonts w:ascii="Times New Roman" w:hAnsi="Times New Roman" w:cs="Times New Roman"/>
          <w:lang w:eastAsia="ru-RU"/>
        </w:rPr>
        <w:t xml:space="preserve">  «</w:t>
      </w:r>
      <w:r w:rsidR="00F66064" w:rsidRPr="00AE29D2">
        <w:rPr>
          <w:rFonts w:ascii="Times New Roman" w:hAnsi="Times New Roman" w:cs="Times New Roman"/>
          <w:lang w:eastAsia="ru-RU"/>
        </w:rPr>
        <w:t>Ночевала тучка золотая</w:t>
      </w:r>
      <w:r w:rsidRPr="00AE29D2">
        <w:rPr>
          <w:rFonts w:ascii="Times New Roman" w:hAnsi="Times New Roman" w:cs="Times New Roman"/>
          <w:lang w:eastAsia="ru-RU"/>
        </w:rPr>
        <w:t>»</w:t>
      </w:r>
      <w:r w:rsidR="00F66064" w:rsidRPr="00AE29D2">
        <w:rPr>
          <w:rFonts w:ascii="Times New Roman" w:hAnsi="Times New Roman" w:cs="Times New Roman"/>
          <w:lang w:eastAsia="ru-RU"/>
        </w:rPr>
        <w:t>)</w:t>
      </w:r>
    </w:p>
    <w:p w14:paraId="20DF0841" w14:textId="77777777" w:rsidR="00AE29D2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</w:p>
    <w:p w14:paraId="5EA771E0" w14:textId="5C1C042E" w:rsidR="00F66064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i/>
          <w:iCs/>
          <w:lang w:eastAsia="ru-RU"/>
        </w:rPr>
        <w:t xml:space="preserve">- </w:t>
      </w:r>
      <w:r w:rsidR="00F66064" w:rsidRPr="00AE29D2">
        <w:rPr>
          <w:rFonts w:ascii="Times New Roman" w:hAnsi="Times New Roman" w:cs="Times New Roman"/>
          <w:i/>
          <w:iCs/>
          <w:lang w:eastAsia="ru-RU"/>
        </w:rPr>
        <w:t>Драматургия 20 века</w:t>
      </w:r>
      <w:r w:rsidR="00F66064" w:rsidRPr="00AE29D2">
        <w:rPr>
          <w:rFonts w:ascii="Times New Roman" w:hAnsi="Times New Roman" w:cs="Times New Roman"/>
          <w:lang w:eastAsia="ru-RU"/>
        </w:rPr>
        <w:t xml:space="preserve"> (например: Пьесы Е. Шварца</w:t>
      </w:r>
      <w:r w:rsidRPr="00AE29D2">
        <w:rPr>
          <w:rFonts w:ascii="Times New Roman" w:hAnsi="Times New Roman" w:cs="Times New Roman"/>
          <w:lang w:eastAsia="ru-RU"/>
        </w:rPr>
        <w:t>,</w:t>
      </w:r>
      <w:r w:rsidR="00F66064" w:rsidRPr="00AE29D2">
        <w:rPr>
          <w:rFonts w:ascii="Times New Roman" w:hAnsi="Times New Roman" w:cs="Times New Roman"/>
          <w:lang w:eastAsia="ru-RU"/>
        </w:rPr>
        <w:t xml:space="preserve"> А. Вампилов</w:t>
      </w:r>
      <w:r w:rsidRPr="00AE29D2">
        <w:rPr>
          <w:rFonts w:ascii="Times New Roman" w:hAnsi="Times New Roman" w:cs="Times New Roman"/>
          <w:lang w:eastAsia="ru-RU"/>
        </w:rPr>
        <w:t xml:space="preserve"> «</w:t>
      </w:r>
      <w:r w:rsidR="00F66064" w:rsidRPr="00AE29D2">
        <w:rPr>
          <w:rFonts w:ascii="Times New Roman" w:hAnsi="Times New Roman" w:cs="Times New Roman"/>
          <w:lang w:eastAsia="ru-RU"/>
        </w:rPr>
        <w:t>Старший сын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</w:t>
      </w:r>
      <w:r w:rsidRPr="00AE29D2">
        <w:rPr>
          <w:rFonts w:ascii="Times New Roman" w:hAnsi="Times New Roman" w:cs="Times New Roman"/>
          <w:lang w:eastAsia="ru-RU"/>
        </w:rPr>
        <w:t>«</w:t>
      </w:r>
      <w:r w:rsidR="00F66064" w:rsidRPr="00AE29D2">
        <w:rPr>
          <w:rFonts w:ascii="Times New Roman" w:hAnsi="Times New Roman" w:cs="Times New Roman"/>
          <w:lang w:eastAsia="ru-RU"/>
        </w:rPr>
        <w:t>Утиная охота</w:t>
      </w:r>
      <w:proofErr w:type="gramStart"/>
      <w:r w:rsidRPr="00AE29D2">
        <w:rPr>
          <w:rFonts w:ascii="Times New Roman" w:hAnsi="Times New Roman" w:cs="Times New Roman"/>
          <w:lang w:eastAsia="ru-RU"/>
        </w:rPr>
        <w:t xml:space="preserve">», </w:t>
      </w:r>
      <w:r w:rsidR="00F66064" w:rsidRPr="00AE29D2">
        <w:rPr>
          <w:rFonts w:ascii="Times New Roman" w:hAnsi="Times New Roman" w:cs="Times New Roman"/>
          <w:lang w:eastAsia="ru-RU"/>
        </w:rPr>
        <w:t xml:space="preserve"> </w:t>
      </w:r>
      <w:r w:rsidRPr="00AE29D2">
        <w:rPr>
          <w:rFonts w:ascii="Times New Roman" w:hAnsi="Times New Roman" w:cs="Times New Roman"/>
          <w:lang w:eastAsia="ru-RU"/>
        </w:rPr>
        <w:t>«</w:t>
      </w:r>
      <w:proofErr w:type="gramEnd"/>
      <w:r w:rsidR="00F66064" w:rsidRPr="00AE29D2">
        <w:rPr>
          <w:rFonts w:ascii="Times New Roman" w:hAnsi="Times New Roman" w:cs="Times New Roman"/>
          <w:lang w:eastAsia="ru-RU"/>
        </w:rPr>
        <w:t>Прошлым летом в Чулимске</w:t>
      </w:r>
      <w:r w:rsidRPr="00AE29D2">
        <w:rPr>
          <w:rFonts w:ascii="Times New Roman" w:hAnsi="Times New Roman" w:cs="Times New Roman"/>
          <w:lang w:eastAsia="ru-RU"/>
        </w:rPr>
        <w:t>»,</w:t>
      </w:r>
      <w:r w:rsidR="00F66064" w:rsidRPr="00AE29D2">
        <w:rPr>
          <w:rFonts w:ascii="Times New Roman" w:hAnsi="Times New Roman" w:cs="Times New Roman"/>
          <w:lang w:eastAsia="ru-RU"/>
        </w:rPr>
        <w:t xml:space="preserve"> Пьесы Л. Зорина, А. Г. Горина, А. Володина.)</w:t>
      </w:r>
    </w:p>
    <w:p w14:paraId="3C499C3F" w14:textId="77777777" w:rsidR="00AE29D2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</w:p>
    <w:p w14:paraId="58C89A15" w14:textId="18E7689C" w:rsidR="00F66064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 xml:space="preserve">- </w:t>
      </w:r>
      <w:r w:rsidR="00F66064" w:rsidRPr="00AE29D2">
        <w:rPr>
          <w:rFonts w:ascii="Times New Roman" w:hAnsi="Times New Roman" w:cs="Times New Roman"/>
          <w:i/>
          <w:iCs/>
          <w:lang w:eastAsia="ru-RU"/>
        </w:rPr>
        <w:t>«Возвращенная литература»</w:t>
      </w:r>
      <w:r w:rsidR="00F66064" w:rsidRPr="00AE29D2">
        <w:rPr>
          <w:rFonts w:ascii="Times New Roman" w:hAnsi="Times New Roman" w:cs="Times New Roman"/>
          <w:lang w:eastAsia="ru-RU"/>
        </w:rPr>
        <w:t xml:space="preserve"> (например: проза И. Шмелева, А. Ремизова, Б. Зайцева.)</w:t>
      </w:r>
    </w:p>
    <w:p w14:paraId="50553059" w14:textId="77777777" w:rsidR="00AE29D2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</w:p>
    <w:p w14:paraId="22CBED33" w14:textId="2D0F7EA6" w:rsidR="00F66064" w:rsidRPr="00AE29D2" w:rsidRDefault="00AE29D2" w:rsidP="00F66064">
      <w:pPr>
        <w:pStyle w:val="a7"/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 xml:space="preserve">- </w:t>
      </w:r>
      <w:r w:rsidR="00F66064" w:rsidRPr="00AE29D2">
        <w:rPr>
          <w:rFonts w:ascii="Times New Roman" w:hAnsi="Times New Roman" w:cs="Times New Roman"/>
          <w:i/>
          <w:iCs/>
          <w:lang w:eastAsia="ru-RU"/>
        </w:rPr>
        <w:t>Научно-популярная литература о языке</w:t>
      </w:r>
      <w:r w:rsidRPr="00AE29D2">
        <w:rPr>
          <w:rFonts w:ascii="Times New Roman" w:hAnsi="Times New Roman" w:cs="Times New Roman"/>
          <w:lang w:eastAsia="ru-RU"/>
        </w:rPr>
        <w:t>:</w:t>
      </w:r>
    </w:p>
    <w:p w14:paraId="045781A4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А. Плунгян. Почему языки такие разные.</w:t>
      </w:r>
    </w:p>
    <w:p w14:paraId="2C152854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Ю. В. Откупщиков. К истокам слова. </w:t>
      </w:r>
    </w:p>
    <w:p w14:paraId="42B8D763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Э. А. Вартаньян. Путешествие в слово. Занимательно об именах. Из жизни слов.</w:t>
      </w:r>
    </w:p>
    <w:p w14:paraId="482BC5A2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В. Суперанская, А. В. Суслова. О русских именах.</w:t>
      </w:r>
    </w:p>
    <w:p w14:paraId="5249BB6E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М. Мокиенко. Загадки русской фразеологии.  Почему так говорят? (От Авося до Ятя).</w:t>
      </w:r>
    </w:p>
    <w:p w14:paraId="71A85428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Кондратов. Земля людей - земля языков.  Звуки и знаки. </w:t>
      </w:r>
    </w:p>
    <w:p w14:paraId="61B183A2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Б. В. Казанский. В мире слов.  </w:t>
      </w:r>
    </w:p>
    <w:p w14:paraId="7213B67D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lastRenderedPageBreak/>
        <w:t>С. Максимов. Крылатые слова.  </w:t>
      </w:r>
    </w:p>
    <w:p w14:paraId="794CD50A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В. Колесов. История русского языка в рассказах.  Гордый наш язык.</w:t>
      </w:r>
    </w:p>
    <w:p w14:paraId="1395D5C0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И. С. Лутовинова. Слово о пище русской.  </w:t>
      </w:r>
    </w:p>
    <w:p w14:paraId="7635D6A0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Панов. А все-таки она хорошая. Занимательная орфография.</w:t>
      </w:r>
    </w:p>
    <w:p w14:paraId="0A77BAF4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А. Леонтьев. Путешествие по карте языков мира. Что такое язык.</w:t>
      </w:r>
    </w:p>
    <w:p w14:paraId="2E4BDBD0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О. Рисс. У слова стоя на часах.</w:t>
      </w:r>
    </w:p>
    <w:p w14:paraId="2F3C84BE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Б. Тимофеев. Правильно ли мы говорим?</w:t>
      </w:r>
    </w:p>
    <w:p w14:paraId="3FBD401F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Л. Успенский. Слово о словах. За языком до Киева. По закону буквы.</w:t>
      </w:r>
    </w:p>
    <w:p w14:paraId="5A51A998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Н. Галь. Слово живое и мертвое.</w:t>
      </w:r>
    </w:p>
    <w:p w14:paraId="09E41F3D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Л. К. Чуковская. В лаборатории редактора.</w:t>
      </w:r>
    </w:p>
    <w:p w14:paraId="0F8F13AC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И. Б. Левонтина. Русский со словарем.</w:t>
      </w:r>
    </w:p>
    <w:p w14:paraId="7EF25CE9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О. Кронгауз. Русский язык на грани нервного срыва.</w:t>
      </w:r>
    </w:p>
    <w:p w14:paraId="32E35606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Б. Тимофеев. Правильно ли мы говорим?</w:t>
      </w:r>
    </w:p>
    <w:p w14:paraId="5667F5ED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П. Клубков. Говорите, пожалуйста, правильно.</w:t>
      </w:r>
    </w:p>
    <w:p w14:paraId="6D526574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Б.Ю. Норман. Язык – знакомый незнакомец. Игра на гранях языка.</w:t>
      </w:r>
    </w:p>
    <w:p w14:paraId="0D0B039D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В.З. Санников. Русский язык в зеркале языковой игры.</w:t>
      </w:r>
    </w:p>
    <w:p w14:paraId="7A9643DF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Л. Янин. Я послал тебе бересту.</w:t>
      </w:r>
    </w:p>
    <w:p w14:paraId="71B6B7CC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Н. М. Шанский. В мире слов. Лингвистические детективы.</w:t>
      </w:r>
    </w:p>
    <w:p w14:paraId="09B5FBA2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В. Виноградов. История слов.</w:t>
      </w:r>
    </w:p>
    <w:p w14:paraId="25832655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К.И. Чуковский. Живой как жизнь.</w:t>
      </w:r>
    </w:p>
    <w:p w14:paraId="3362525D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Л.В. Смехов. Популярная риторика.</w:t>
      </w:r>
    </w:p>
    <w:p w14:paraId="5DFE7833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О.И. Северская. Говори, да не заговаривайся! По-русски, правильно!</w:t>
      </w:r>
    </w:p>
    <w:p w14:paraId="06562222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В.В. Одинцов. Лингвистические парадоксы.</w:t>
      </w:r>
    </w:p>
    <w:p w14:paraId="31683184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С.И. Львова. Русский язык. Занимательное словообразование.</w:t>
      </w:r>
    </w:p>
    <w:p w14:paraId="05407384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М. Королева. Чисто по-русски.</w:t>
      </w:r>
    </w:p>
    <w:p w14:paraId="149C4B46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В. В. Виноградов. История слов.</w:t>
      </w:r>
    </w:p>
    <w:p w14:paraId="4B00785F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А. А. Зализняк. Из заметок о любительской лингвистике.</w:t>
      </w:r>
    </w:p>
    <w:p w14:paraId="6C16BA56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Л. В. Сахарный. Как устроен наш язык.</w:t>
      </w:r>
    </w:p>
    <w:p w14:paraId="3EF76FAD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Е. Земская. Как делаются слова.</w:t>
      </w:r>
    </w:p>
    <w:p w14:paraId="35841232" w14:textId="77777777" w:rsidR="00F66064" w:rsidRPr="00AE29D2" w:rsidRDefault="00F66064" w:rsidP="00AE29D2">
      <w:pPr>
        <w:pStyle w:val="a7"/>
        <w:numPr>
          <w:ilvl w:val="0"/>
          <w:numId w:val="37"/>
        </w:numPr>
        <w:rPr>
          <w:rFonts w:ascii="Times New Roman" w:hAnsi="Times New Roman" w:cs="Times New Roman"/>
          <w:lang w:eastAsia="ru-RU"/>
        </w:rPr>
      </w:pPr>
      <w:r w:rsidRPr="00AE29D2">
        <w:rPr>
          <w:rFonts w:ascii="Times New Roman" w:hAnsi="Times New Roman" w:cs="Times New Roman"/>
          <w:lang w:eastAsia="ru-RU"/>
        </w:rPr>
        <w:t>Л. П. Крысин. Жизнь слова.</w:t>
      </w:r>
    </w:p>
    <w:p w14:paraId="298ECA8D" w14:textId="01EDA33A" w:rsidR="007250F7" w:rsidRPr="00AE29D2" w:rsidRDefault="007250F7" w:rsidP="00B12030">
      <w:pPr>
        <w:spacing w:line="276" w:lineRule="auto"/>
        <w:ind w:left="284" w:hanging="284"/>
        <w:rPr>
          <w:rFonts w:ascii="Times New Roman" w:hAnsi="Times New Roman" w:cs="Times New Roman"/>
        </w:rPr>
      </w:pPr>
    </w:p>
    <w:sectPr w:rsidR="007250F7" w:rsidRPr="00AE29D2" w:rsidSect="00F660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4DE"/>
    <w:multiLevelType w:val="hybridMultilevel"/>
    <w:tmpl w:val="0BCA7E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920EE4"/>
    <w:multiLevelType w:val="multilevel"/>
    <w:tmpl w:val="0C7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3223"/>
    <w:multiLevelType w:val="multilevel"/>
    <w:tmpl w:val="6E2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0615B"/>
    <w:multiLevelType w:val="hybridMultilevel"/>
    <w:tmpl w:val="45A645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2A7520"/>
    <w:multiLevelType w:val="multilevel"/>
    <w:tmpl w:val="558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14FAA"/>
    <w:multiLevelType w:val="hybridMultilevel"/>
    <w:tmpl w:val="D1F06C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B07A34"/>
    <w:multiLevelType w:val="hybridMultilevel"/>
    <w:tmpl w:val="BE0A1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E60BC"/>
    <w:multiLevelType w:val="hybridMultilevel"/>
    <w:tmpl w:val="92C4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E35"/>
    <w:multiLevelType w:val="hybridMultilevel"/>
    <w:tmpl w:val="54604A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1A42558"/>
    <w:multiLevelType w:val="hybridMultilevel"/>
    <w:tmpl w:val="98AC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A7BC3"/>
    <w:multiLevelType w:val="hybridMultilevel"/>
    <w:tmpl w:val="1AAA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56181"/>
    <w:multiLevelType w:val="hybridMultilevel"/>
    <w:tmpl w:val="9940A6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0D5DEC"/>
    <w:multiLevelType w:val="multilevel"/>
    <w:tmpl w:val="F1A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E4E44"/>
    <w:multiLevelType w:val="multilevel"/>
    <w:tmpl w:val="B0F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9494B"/>
    <w:multiLevelType w:val="hybridMultilevel"/>
    <w:tmpl w:val="FBB4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90FA2"/>
    <w:multiLevelType w:val="hybridMultilevel"/>
    <w:tmpl w:val="6954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D1206"/>
    <w:multiLevelType w:val="multilevel"/>
    <w:tmpl w:val="4B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052E3"/>
    <w:multiLevelType w:val="hybridMultilevel"/>
    <w:tmpl w:val="2CEE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D4024"/>
    <w:multiLevelType w:val="hybridMultilevel"/>
    <w:tmpl w:val="AB4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94EA8"/>
    <w:multiLevelType w:val="multilevel"/>
    <w:tmpl w:val="89C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02CA1"/>
    <w:multiLevelType w:val="hybridMultilevel"/>
    <w:tmpl w:val="A674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C4A7A"/>
    <w:multiLevelType w:val="multilevel"/>
    <w:tmpl w:val="ED0A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819BF"/>
    <w:multiLevelType w:val="hybridMultilevel"/>
    <w:tmpl w:val="EB7E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5D14"/>
    <w:multiLevelType w:val="multilevel"/>
    <w:tmpl w:val="009C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E7564"/>
    <w:multiLevelType w:val="hybridMultilevel"/>
    <w:tmpl w:val="90802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A743B"/>
    <w:multiLevelType w:val="hybridMultilevel"/>
    <w:tmpl w:val="876467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4167DD1"/>
    <w:multiLevelType w:val="multilevel"/>
    <w:tmpl w:val="02D8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4B5139"/>
    <w:multiLevelType w:val="hybridMultilevel"/>
    <w:tmpl w:val="9D6603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F11E84"/>
    <w:multiLevelType w:val="multilevel"/>
    <w:tmpl w:val="CCC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DE41FE"/>
    <w:multiLevelType w:val="multilevel"/>
    <w:tmpl w:val="EBF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3E7FE4"/>
    <w:multiLevelType w:val="hybridMultilevel"/>
    <w:tmpl w:val="5FACA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C1B4F"/>
    <w:multiLevelType w:val="hybridMultilevel"/>
    <w:tmpl w:val="BB3ED0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A2D64FA"/>
    <w:multiLevelType w:val="hybridMultilevel"/>
    <w:tmpl w:val="4E44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D1204"/>
    <w:multiLevelType w:val="hybridMultilevel"/>
    <w:tmpl w:val="F0EAFD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E82A12"/>
    <w:multiLevelType w:val="hybridMultilevel"/>
    <w:tmpl w:val="7EB2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D712E"/>
    <w:multiLevelType w:val="hybridMultilevel"/>
    <w:tmpl w:val="9AD20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86C6F"/>
    <w:multiLevelType w:val="multilevel"/>
    <w:tmpl w:val="6AA8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356084">
    <w:abstractNumId w:val="26"/>
  </w:num>
  <w:num w:numId="2" w16cid:durableId="874851325">
    <w:abstractNumId w:val="9"/>
  </w:num>
  <w:num w:numId="3" w16cid:durableId="1879658534">
    <w:abstractNumId w:val="32"/>
  </w:num>
  <w:num w:numId="4" w16cid:durableId="2136748827">
    <w:abstractNumId w:val="17"/>
  </w:num>
  <w:num w:numId="5" w16cid:durableId="159586274">
    <w:abstractNumId w:val="31"/>
  </w:num>
  <w:num w:numId="6" w16cid:durableId="1985428293">
    <w:abstractNumId w:val="3"/>
  </w:num>
  <w:num w:numId="7" w16cid:durableId="1277516897">
    <w:abstractNumId w:val="11"/>
  </w:num>
  <w:num w:numId="8" w16cid:durableId="765659219">
    <w:abstractNumId w:val="33"/>
  </w:num>
  <w:num w:numId="9" w16cid:durableId="447940560">
    <w:abstractNumId w:val="25"/>
  </w:num>
  <w:num w:numId="10" w16cid:durableId="266349399">
    <w:abstractNumId w:val="27"/>
  </w:num>
  <w:num w:numId="11" w16cid:durableId="1160199976">
    <w:abstractNumId w:val="5"/>
  </w:num>
  <w:num w:numId="12" w16cid:durableId="1280378794">
    <w:abstractNumId w:val="8"/>
  </w:num>
  <w:num w:numId="13" w16cid:durableId="1013728874">
    <w:abstractNumId w:val="0"/>
  </w:num>
  <w:num w:numId="14" w16cid:durableId="1337348016">
    <w:abstractNumId w:val="18"/>
  </w:num>
  <w:num w:numId="15" w16cid:durableId="56520320">
    <w:abstractNumId w:val="30"/>
  </w:num>
  <w:num w:numId="16" w16cid:durableId="1414006926">
    <w:abstractNumId w:val="20"/>
  </w:num>
  <w:num w:numId="17" w16cid:durableId="1902859248">
    <w:abstractNumId w:val="24"/>
  </w:num>
  <w:num w:numId="18" w16cid:durableId="1850023789">
    <w:abstractNumId w:val="22"/>
  </w:num>
  <w:num w:numId="19" w16cid:durableId="2017460602">
    <w:abstractNumId w:val="23"/>
  </w:num>
  <w:num w:numId="20" w16cid:durableId="1719013410">
    <w:abstractNumId w:val="19"/>
  </w:num>
  <w:num w:numId="21" w16cid:durableId="477503581">
    <w:abstractNumId w:val="1"/>
  </w:num>
  <w:num w:numId="22" w16cid:durableId="1245186336">
    <w:abstractNumId w:val="29"/>
  </w:num>
  <w:num w:numId="23" w16cid:durableId="1014265137">
    <w:abstractNumId w:val="10"/>
  </w:num>
  <w:num w:numId="24" w16cid:durableId="631784874">
    <w:abstractNumId w:val="14"/>
  </w:num>
  <w:num w:numId="25" w16cid:durableId="256788788">
    <w:abstractNumId w:val="36"/>
  </w:num>
  <w:num w:numId="26" w16cid:durableId="641034812">
    <w:abstractNumId w:val="13"/>
  </w:num>
  <w:num w:numId="27" w16cid:durableId="1396509516">
    <w:abstractNumId w:val="21"/>
  </w:num>
  <w:num w:numId="28" w16cid:durableId="726487331">
    <w:abstractNumId w:val="34"/>
  </w:num>
  <w:num w:numId="29" w16cid:durableId="624433323">
    <w:abstractNumId w:val="35"/>
  </w:num>
  <w:num w:numId="30" w16cid:durableId="399863061">
    <w:abstractNumId w:val="12"/>
  </w:num>
  <w:num w:numId="31" w16cid:durableId="2105413711">
    <w:abstractNumId w:val="4"/>
  </w:num>
  <w:num w:numId="32" w16cid:durableId="1200509232">
    <w:abstractNumId w:val="2"/>
  </w:num>
  <w:num w:numId="33" w16cid:durableId="1726635261">
    <w:abstractNumId w:val="28"/>
  </w:num>
  <w:num w:numId="34" w16cid:durableId="514617600">
    <w:abstractNumId w:val="16"/>
  </w:num>
  <w:num w:numId="35" w16cid:durableId="923495708">
    <w:abstractNumId w:val="7"/>
  </w:num>
  <w:num w:numId="36" w16cid:durableId="910771638">
    <w:abstractNumId w:val="6"/>
  </w:num>
  <w:num w:numId="37" w16cid:durableId="1660306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F7"/>
    <w:rsid w:val="000F36AB"/>
    <w:rsid w:val="001E494A"/>
    <w:rsid w:val="007250F7"/>
    <w:rsid w:val="00924A9B"/>
    <w:rsid w:val="009F5BB6"/>
    <w:rsid w:val="00A21FB7"/>
    <w:rsid w:val="00AE29D2"/>
    <w:rsid w:val="00B12030"/>
    <w:rsid w:val="00D539D1"/>
    <w:rsid w:val="00ED1C15"/>
    <w:rsid w:val="00F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02D1"/>
  <w15:chartTrackingRefBased/>
  <w15:docId w15:val="{87E426D9-0288-4CD5-B4D3-15C107CF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30"/>
  </w:style>
  <w:style w:type="paragraph" w:styleId="4">
    <w:name w:val="heading 4"/>
    <w:basedOn w:val="a"/>
    <w:link w:val="40"/>
    <w:uiPriority w:val="9"/>
    <w:qFormat/>
    <w:rsid w:val="00F660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0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1E494A"/>
    <w:pPr>
      <w:ind w:left="720"/>
      <w:contextualSpacing/>
    </w:pPr>
  </w:style>
  <w:style w:type="character" w:styleId="a6">
    <w:name w:val="Strong"/>
    <w:basedOn w:val="a0"/>
    <w:uiPriority w:val="22"/>
    <w:qFormat/>
    <w:rsid w:val="00B12030"/>
    <w:rPr>
      <w:b/>
      <w:bCs/>
    </w:rPr>
  </w:style>
  <w:style w:type="paragraph" w:styleId="a7">
    <w:name w:val="No Spacing"/>
    <w:uiPriority w:val="1"/>
    <w:qFormat/>
    <w:rsid w:val="00B12030"/>
    <w:pPr>
      <w:spacing w:after="0" w:line="240" w:lineRule="auto"/>
    </w:pPr>
  </w:style>
  <w:style w:type="character" w:styleId="a8">
    <w:name w:val="Emphasis"/>
    <w:basedOn w:val="a0"/>
    <w:uiPriority w:val="20"/>
    <w:qFormat/>
    <w:rsid w:val="00B1203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6606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3810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2023-05-23T08:52:00Z</dcterms:created>
  <dcterms:modified xsi:type="dcterms:W3CDTF">2023-05-26T04:16:00Z</dcterms:modified>
</cp:coreProperties>
</file>